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07" w:rsidRPr="00347807" w:rsidRDefault="00347807" w:rsidP="00347807">
      <w:pPr>
        <w:pStyle w:val="a3"/>
        <w:rPr>
          <w:b/>
          <w:szCs w:val="28"/>
        </w:rPr>
      </w:pPr>
      <w:r w:rsidRPr="00347807">
        <w:rPr>
          <w:b/>
          <w:szCs w:val="28"/>
        </w:rPr>
        <w:t xml:space="preserve">Муниципальное бюджетное общеобразовательное учреждение </w:t>
      </w:r>
    </w:p>
    <w:p w:rsidR="00347807" w:rsidRPr="00347807" w:rsidRDefault="00347807" w:rsidP="00347807">
      <w:pPr>
        <w:pStyle w:val="a3"/>
        <w:rPr>
          <w:b/>
          <w:szCs w:val="28"/>
        </w:rPr>
      </w:pPr>
      <w:r w:rsidRPr="00347807">
        <w:rPr>
          <w:b/>
          <w:szCs w:val="28"/>
        </w:rPr>
        <w:t>гимназия № 2</w:t>
      </w:r>
    </w:p>
    <w:p w:rsidR="00347807" w:rsidRPr="00347807" w:rsidRDefault="00347807" w:rsidP="00347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807" w:rsidRPr="00347807" w:rsidRDefault="00347807" w:rsidP="0034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807" w:rsidRPr="00347807" w:rsidRDefault="00347807" w:rsidP="0034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347807" w:rsidRPr="00347807" w:rsidRDefault="00347807" w:rsidP="00347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>.2017</w:t>
      </w: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380</w:t>
      </w:r>
    </w:p>
    <w:p w:rsidR="00347807" w:rsidRPr="00347807" w:rsidRDefault="00347807" w:rsidP="0034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807">
        <w:rPr>
          <w:rFonts w:ascii="Times New Roman" w:eastAsia="Times New Roman" w:hAnsi="Times New Roman" w:cs="Times New Roman"/>
          <w:b/>
          <w:bCs/>
          <w:sz w:val="28"/>
          <w:szCs w:val="28"/>
        </w:rPr>
        <w:t>г. Георгиевск</w:t>
      </w:r>
    </w:p>
    <w:p w:rsidR="00347807" w:rsidRPr="00347807" w:rsidRDefault="00347807" w:rsidP="00347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807" w:rsidRPr="00347807" w:rsidRDefault="004573C9" w:rsidP="00347807">
      <w:pPr>
        <w:pStyle w:val="2"/>
        <w:tabs>
          <w:tab w:val="left" w:pos="0"/>
          <w:tab w:val="left" w:pos="9360"/>
        </w:tabs>
        <w:ind w:right="0"/>
        <w:jc w:val="both"/>
        <w:rPr>
          <w:b/>
          <w:szCs w:val="28"/>
        </w:rPr>
      </w:pPr>
      <w:r>
        <w:rPr>
          <w:b/>
        </w:rPr>
        <w:t xml:space="preserve">Об утверждении плана мероприятий («Дорожная карта») по подготовке проведения ГИА-9 и ГИА-11 в 2017-2018 учебном году </w:t>
      </w:r>
      <w:r w:rsidR="00347807" w:rsidRPr="00347807">
        <w:rPr>
          <w:b/>
        </w:rPr>
        <w:t xml:space="preserve">в МБОУ гимназии № </w:t>
      </w:r>
      <w:r>
        <w:rPr>
          <w:b/>
        </w:rPr>
        <w:t>2</w:t>
      </w:r>
    </w:p>
    <w:p w:rsidR="00347807" w:rsidRPr="00347807" w:rsidRDefault="00347807" w:rsidP="0034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3C9" w:rsidRPr="00306395" w:rsidRDefault="004573C9" w:rsidP="004423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73C9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59 Федерального закона  </w:t>
      </w:r>
      <w:r w:rsidRPr="004573C9">
        <w:rPr>
          <w:rFonts w:ascii="Times New Roman" w:hAnsi="Times New Roman" w:cs="Times New Roman"/>
          <w:color w:val="000000"/>
          <w:sz w:val="28"/>
          <w:szCs w:val="28"/>
        </w:rPr>
        <w:t xml:space="preserve">от 29.12.2012 N 273-Ф3 "Об образовании в Российской Федерации",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573C9">
        <w:rPr>
          <w:rFonts w:ascii="Times New Roman" w:hAnsi="Times New Roman" w:cs="Times New Roman"/>
          <w:color w:val="000000"/>
          <w:sz w:val="28"/>
          <w:szCs w:val="28"/>
        </w:rPr>
        <w:t xml:space="preserve"> 1394,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</w:t>
      </w:r>
      <w:proofErr w:type="gramEnd"/>
      <w:r w:rsidRPr="004573C9">
        <w:rPr>
          <w:rFonts w:ascii="Times New Roman" w:hAnsi="Times New Roman" w:cs="Times New Roman"/>
          <w:color w:val="000000"/>
          <w:sz w:val="28"/>
          <w:szCs w:val="28"/>
        </w:rPr>
        <w:t xml:space="preserve"> 26.12.2013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573C9">
        <w:rPr>
          <w:rFonts w:ascii="Times New Roman" w:hAnsi="Times New Roman" w:cs="Times New Roman"/>
          <w:color w:val="000000"/>
          <w:sz w:val="28"/>
          <w:szCs w:val="28"/>
        </w:rPr>
        <w:t xml:space="preserve"> 1400,</w:t>
      </w:r>
      <w:r w:rsidR="00805703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управления</w:t>
      </w:r>
      <w:r w:rsidR="00805703" w:rsidRPr="00805703">
        <w:rPr>
          <w:rFonts w:ascii="Times New Roman" w:hAnsi="Times New Roman" w:cs="Times New Roman"/>
          <w:sz w:val="28"/>
          <w:szCs w:val="28"/>
        </w:rPr>
        <w:t xml:space="preserve"> </w:t>
      </w:r>
      <w:r w:rsidR="00805703">
        <w:rPr>
          <w:rFonts w:ascii="Times New Roman" w:hAnsi="Times New Roman" w:cs="Times New Roman"/>
          <w:sz w:val="28"/>
          <w:szCs w:val="28"/>
        </w:rPr>
        <w:t>образования и молодёжной политики администрации Георгиевского городского округа Ставропольского края от 17.08.2017 года № 1016,</w:t>
      </w:r>
      <w:r w:rsidRPr="004573C9">
        <w:rPr>
          <w:rFonts w:ascii="Times New Roman" w:hAnsi="Times New Roman" w:cs="Times New Roman"/>
          <w:color w:val="000000"/>
          <w:sz w:val="28"/>
          <w:szCs w:val="28"/>
        </w:rPr>
        <w:t xml:space="preserve"> в целях</w:t>
      </w:r>
      <w:r w:rsidR="00CD21C4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качества полготовки к проведению государственной итоговой </w:t>
      </w:r>
      <w:r w:rsidR="0041596F">
        <w:rPr>
          <w:rFonts w:ascii="Times New Roman" w:hAnsi="Times New Roman" w:cs="Times New Roman"/>
          <w:color w:val="000000"/>
          <w:sz w:val="28"/>
          <w:szCs w:val="28"/>
        </w:rPr>
        <w:t>аттестации по образовательным программам</w:t>
      </w:r>
      <w:r w:rsidRPr="00457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96F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 в Георгиевском городском округе Ставропольского края в 2018 году</w:t>
      </w:r>
    </w:p>
    <w:p w:rsidR="00347807" w:rsidRPr="004573C9" w:rsidRDefault="00347807" w:rsidP="00347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7807" w:rsidRPr="00347807" w:rsidRDefault="00347807" w:rsidP="00347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807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347807" w:rsidRPr="00347807" w:rsidRDefault="00347807" w:rsidP="00347807">
      <w:pPr>
        <w:pStyle w:val="2"/>
        <w:tabs>
          <w:tab w:val="left" w:pos="4111"/>
        </w:tabs>
        <w:ind w:right="0"/>
        <w:jc w:val="both"/>
        <w:rPr>
          <w:b/>
          <w:szCs w:val="28"/>
        </w:rPr>
      </w:pPr>
    </w:p>
    <w:p w:rsidR="004573C9" w:rsidRPr="004573C9" w:rsidRDefault="004573C9" w:rsidP="0045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C9">
        <w:rPr>
          <w:rFonts w:ascii="Times New Roman" w:hAnsi="Times New Roman" w:cs="Times New Roman"/>
          <w:sz w:val="28"/>
          <w:szCs w:val="28"/>
        </w:rPr>
        <w:t>1.Утвердить план мероприятий («</w:t>
      </w:r>
      <w:r w:rsidR="00AB69D4">
        <w:rPr>
          <w:rFonts w:ascii="Times New Roman" w:hAnsi="Times New Roman" w:cs="Times New Roman"/>
          <w:sz w:val="28"/>
          <w:szCs w:val="28"/>
        </w:rPr>
        <w:t>Д</w:t>
      </w:r>
      <w:r w:rsidRPr="004573C9">
        <w:rPr>
          <w:rFonts w:ascii="Times New Roman" w:hAnsi="Times New Roman" w:cs="Times New Roman"/>
          <w:sz w:val="28"/>
          <w:szCs w:val="28"/>
        </w:rPr>
        <w:t>орожную карту») МБОУ гимназии № 2 по подготовке к проведению государственной итоговой аттестации по образовательным программам основного</w:t>
      </w:r>
      <w:r w:rsidR="0041596F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4573C9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 в 2017 – 2018 учебном году (приложение 1). </w:t>
      </w:r>
    </w:p>
    <w:p w:rsidR="00464EC6" w:rsidRDefault="00464EC6" w:rsidP="0045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6F" w:rsidRDefault="004573C9" w:rsidP="0045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C9">
        <w:rPr>
          <w:rFonts w:ascii="Times New Roman" w:hAnsi="Times New Roman" w:cs="Times New Roman"/>
          <w:sz w:val="28"/>
          <w:szCs w:val="28"/>
        </w:rPr>
        <w:t>2. Зам</w:t>
      </w:r>
      <w:r w:rsidR="005C6A34">
        <w:rPr>
          <w:rFonts w:ascii="Times New Roman" w:hAnsi="Times New Roman" w:cs="Times New Roman"/>
          <w:sz w:val="28"/>
          <w:szCs w:val="28"/>
        </w:rPr>
        <w:t>естителю</w:t>
      </w:r>
      <w:r w:rsidRPr="004573C9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1596F">
        <w:rPr>
          <w:rFonts w:ascii="Times New Roman" w:hAnsi="Times New Roman" w:cs="Times New Roman"/>
          <w:sz w:val="28"/>
          <w:szCs w:val="28"/>
        </w:rPr>
        <w:t>у</w:t>
      </w:r>
      <w:r w:rsidRPr="004573C9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Pr="004573C9">
        <w:rPr>
          <w:rFonts w:ascii="Times New Roman" w:hAnsi="Times New Roman" w:cs="Times New Roman"/>
          <w:sz w:val="28"/>
          <w:szCs w:val="28"/>
        </w:rPr>
        <w:t>Яриковой</w:t>
      </w:r>
      <w:proofErr w:type="spellEnd"/>
      <w:r w:rsidRPr="004573C9">
        <w:rPr>
          <w:rFonts w:ascii="Times New Roman" w:hAnsi="Times New Roman" w:cs="Times New Roman"/>
          <w:sz w:val="28"/>
          <w:szCs w:val="28"/>
        </w:rPr>
        <w:t xml:space="preserve"> Н.Н.</w:t>
      </w:r>
      <w:r w:rsidR="0041596F">
        <w:rPr>
          <w:rFonts w:ascii="Times New Roman" w:hAnsi="Times New Roman" w:cs="Times New Roman"/>
          <w:sz w:val="28"/>
          <w:szCs w:val="28"/>
        </w:rPr>
        <w:t>:</w:t>
      </w:r>
    </w:p>
    <w:p w:rsidR="00464EC6" w:rsidRDefault="0041596F" w:rsidP="00415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E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3C9" w:rsidRPr="0045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573C9" w:rsidRPr="004573C9">
        <w:rPr>
          <w:rFonts w:ascii="Times New Roman" w:hAnsi="Times New Roman" w:cs="Times New Roman"/>
          <w:sz w:val="28"/>
          <w:szCs w:val="28"/>
        </w:rPr>
        <w:t>азработать план мероприятий МБОУ гимназии № 2 («</w:t>
      </w:r>
      <w:r w:rsidR="00AB69D4">
        <w:rPr>
          <w:rFonts w:ascii="Times New Roman" w:hAnsi="Times New Roman" w:cs="Times New Roman"/>
          <w:sz w:val="28"/>
          <w:szCs w:val="28"/>
        </w:rPr>
        <w:t>Д</w:t>
      </w:r>
      <w:r w:rsidR="004573C9" w:rsidRPr="004573C9">
        <w:rPr>
          <w:rFonts w:ascii="Times New Roman" w:hAnsi="Times New Roman" w:cs="Times New Roman"/>
          <w:sz w:val="28"/>
          <w:szCs w:val="28"/>
        </w:rPr>
        <w:t>орожная карта») по подготовке к проведению государственной итоговой аттестации по образовательным программам основного и среднего общего образования в 2017-2018 учебном году</w:t>
      </w:r>
      <w:r w:rsidR="00464EC6">
        <w:rPr>
          <w:rFonts w:ascii="Times New Roman" w:hAnsi="Times New Roman" w:cs="Times New Roman"/>
          <w:sz w:val="28"/>
          <w:szCs w:val="28"/>
        </w:rPr>
        <w:t>.</w:t>
      </w:r>
    </w:p>
    <w:p w:rsidR="004573C9" w:rsidRDefault="00464EC6" w:rsidP="00415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15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596F">
        <w:rPr>
          <w:rFonts w:ascii="Times New Roman" w:hAnsi="Times New Roman" w:cs="Times New Roman"/>
          <w:sz w:val="28"/>
          <w:szCs w:val="28"/>
        </w:rPr>
        <w:t>знакомить педагогических работников с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59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596F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</w:t>
      </w:r>
      <w:r>
        <w:rPr>
          <w:rFonts w:ascii="Times New Roman" w:hAnsi="Times New Roman" w:cs="Times New Roman"/>
          <w:sz w:val="28"/>
          <w:szCs w:val="28"/>
        </w:rPr>
        <w:t xml:space="preserve"> МБОУ гимназии № 2 и</w:t>
      </w:r>
      <w:r w:rsidR="0041596F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молодёжной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596F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41596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2018 году.</w:t>
      </w:r>
    </w:p>
    <w:p w:rsidR="00464EC6" w:rsidRDefault="00464EC6" w:rsidP="00415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Предоставить «Дорожную карту» МБОУ гимназии № 2 в управление образования и молодёжной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Георгиевского городского округа Ставропольского края в срок до 22 сентября 2017 года.</w:t>
      </w:r>
    </w:p>
    <w:p w:rsidR="00464EC6" w:rsidRPr="004573C9" w:rsidRDefault="00464EC6" w:rsidP="00415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</w:t>
      </w:r>
      <w:r w:rsidR="00F87D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местить</w:t>
      </w:r>
      <w:r w:rsidR="00F87D16">
        <w:rPr>
          <w:rFonts w:ascii="Times New Roman" w:hAnsi="Times New Roman" w:cs="Times New Roman"/>
          <w:sz w:val="28"/>
          <w:szCs w:val="28"/>
        </w:rPr>
        <w:t xml:space="preserve"> «Дорожные карты» на официальном сайте МБОУ гимназии № 2.</w:t>
      </w:r>
    </w:p>
    <w:p w:rsidR="004A0006" w:rsidRDefault="004A0006" w:rsidP="0045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3C9" w:rsidRPr="004573C9" w:rsidRDefault="004573C9" w:rsidP="0045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C9">
        <w:rPr>
          <w:rFonts w:ascii="Times New Roman" w:hAnsi="Times New Roman" w:cs="Times New Roman"/>
          <w:sz w:val="28"/>
          <w:szCs w:val="28"/>
        </w:rPr>
        <w:t>3. Зам</w:t>
      </w:r>
      <w:r w:rsidR="005C6A34">
        <w:rPr>
          <w:rFonts w:ascii="Times New Roman" w:hAnsi="Times New Roman" w:cs="Times New Roman"/>
          <w:sz w:val="28"/>
          <w:szCs w:val="28"/>
        </w:rPr>
        <w:t>естителю</w:t>
      </w:r>
      <w:r w:rsidRPr="004573C9">
        <w:rPr>
          <w:rFonts w:ascii="Times New Roman" w:hAnsi="Times New Roman" w:cs="Times New Roman"/>
          <w:sz w:val="28"/>
          <w:szCs w:val="28"/>
        </w:rPr>
        <w:t xml:space="preserve"> директору по УВР </w:t>
      </w:r>
      <w:proofErr w:type="spellStart"/>
      <w:r w:rsidRPr="004573C9">
        <w:rPr>
          <w:rFonts w:ascii="Times New Roman" w:hAnsi="Times New Roman" w:cs="Times New Roman"/>
          <w:sz w:val="28"/>
          <w:szCs w:val="28"/>
        </w:rPr>
        <w:t>Яриковой</w:t>
      </w:r>
      <w:proofErr w:type="spellEnd"/>
      <w:r w:rsidRPr="004573C9">
        <w:rPr>
          <w:rFonts w:ascii="Times New Roman" w:hAnsi="Times New Roman" w:cs="Times New Roman"/>
          <w:sz w:val="28"/>
          <w:szCs w:val="28"/>
        </w:rPr>
        <w:t xml:space="preserve"> Н.Н., совместно </w:t>
      </w:r>
      <w:r w:rsidR="0053352D">
        <w:rPr>
          <w:rFonts w:ascii="Times New Roman" w:hAnsi="Times New Roman" w:cs="Times New Roman"/>
          <w:sz w:val="28"/>
          <w:szCs w:val="28"/>
        </w:rPr>
        <w:t>с учителями предметниками и</w:t>
      </w:r>
      <w:r w:rsidRPr="004573C9">
        <w:rPr>
          <w:rFonts w:ascii="Times New Roman" w:hAnsi="Times New Roman" w:cs="Times New Roman"/>
          <w:sz w:val="28"/>
          <w:szCs w:val="28"/>
        </w:rPr>
        <w:t xml:space="preserve"> классными руководителями 9-х классов: </w:t>
      </w:r>
      <w:proofErr w:type="spellStart"/>
      <w:r w:rsidRPr="004573C9">
        <w:rPr>
          <w:rFonts w:ascii="Times New Roman" w:hAnsi="Times New Roman" w:cs="Times New Roman"/>
          <w:sz w:val="28"/>
          <w:szCs w:val="28"/>
        </w:rPr>
        <w:t>Забильской</w:t>
      </w:r>
      <w:proofErr w:type="spellEnd"/>
      <w:r w:rsidRPr="004573C9">
        <w:rPr>
          <w:rFonts w:ascii="Times New Roman" w:hAnsi="Times New Roman" w:cs="Times New Roman"/>
          <w:sz w:val="28"/>
          <w:szCs w:val="28"/>
        </w:rPr>
        <w:t xml:space="preserve"> Н.А., Литвиновой И.Г., Поляковой Г.А.</w:t>
      </w:r>
      <w:r w:rsidR="00A854BB">
        <w:rPr>
          <w:rFonts w:ascii="Times New Roman" w:hAnsi="Times New Roman" w:cs="Times New Roman"/>
          <w:sz w:val="28"/>
          <w:szCs w:val="28"/>
        </w:rPr>
        <w:t>,</w:t>
      </w:r>
      <w:r w:rsidRPr="004573C9">
        <w:rPr>
          <w:rFonts w:ascii="Times New Roman" w:hAnsi="Times New Roman" w:cs="Times New Roman"/>
          <w:sz w:val="28"/>
          <w:szCs w:val="28"/>
        </w:rPr>
        <w:t xml:space="preserve"> классными руководителями 11-х классов: Гущиной М.Н., </w:t>
      </w:r>
      <w:proofErr w:type="spellStart"/>
      <w:r w:rsidRPr="004573C9">
        <w:rPr>
          <w:rFonts w:ascii="Times New Roman" w:hAnsi="Times New Roman" w:cs="Times New Roman"/>
          <w:sz w:val="28"/>
          <w:szCs w:val="28"/>
        </w:rPr>
        <w:t>Зарянской</w:t>
      </w:r>
      <w:proofErr w:type="spellEnd"/>
      <w:r w:rsidRPr="004573C9">
        <w:rPr>
          <w:rFonts w:ascii="Times New Roman" w:hAnsi="Times New Roman" w:cs="Times New Roman"/>
          <w:sz w:val="28"/>
          <w:szCs w:val="28"/>
        </w:rPr>
        <w:t xml:space="preserve"> О.С.</w:t>
      </w:r>
      <w:r w:rsidR="00A854BB">
        <w:rPr>
          <w:rFonts w:ascii="Times New Roman" w:hAnsi="Times New Roman" w:cs="Times New Roman"/>
          <w:sz w:val="28"/>
          <w:szCs w:val="28"/>
        </w:rPr>
        <w:t xml:space="preserve"> и руководителями школьных методических объединений</w:t>
      </w:r>
      <w:r w:rsidRPr="004573C9"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 «</w:t>
      </w:r>
      <w:r w:rsidR="00AB69D4">
        <w:rPr>
          <w:rFonts w:ascii="Times New Roman" w:hAnsi="Times New Roman" w:cs="Times New Roman"/>
          <w:sz w:val="28"/>
          <w:szCs w:val="28"/>
        </w:rPr>
        <w:t>Д</w:t>
      </w:r>
      <w:r w:rsidRPr="004573C9">
        <w:rPr>
          <w:rFonts w:ascii="Times New Roman" w:hAnsi="Times New Roman" w:cs="Times New Roman"/>
          <w:sz w:val="28"/>
          <w:szCs w:val="28"/>
        </w:rPr>
        <w:t>орожной карты».</w:t>
      </w:r>
    </w:p>
    <w:p w:rsidR="004A0006" w:rsidRDefault="004A0006" w:rsidP="0045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3C9" w:rsidRPr="004573C9" w:rsidRDefault="004573C9" w:rsidP="0045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573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3C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 оставляю за собой</w:t>
      </w:r>
      <w:r w:rsidR="00CB0189">
        <w:rPr>
          <w:rFonts w:ascii="Times New Roman" w:hAnsi="Times New Roman" w:cs="Times New Roman"/>
          <w:sz w:val="28"/>
          <w:szCs w:val="28"/>
        </w:rPr>
        <w:t>.</w:t>
      </w:r>
    </w:p>
    <w:p w:rsidR="00A854BB" w:rsidRDefault="00A854BB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133C" w:rsidRDefault="00AF133C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F133C" w:rsidRDefault="00AF133C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73C9" w:rsidRPr="004573C9" w:rsidRDefault="004573C9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73C9">
        <w:rPr>
          <w:rFonts w:ascii="Times New Roman" w:hAnsi="Times New Roman" w:cs="Times New Roman"/>
          <w:sz w:val="28"/>
          <w:szCs w:val="28"/>
        </w:rPr>
        <w:t xml:space="preserve">Директор МБОУ гимназии № 2                                              Е.А. </w:t>
      </w:r>
      <w:proofErr w:type="spellStart"/>
      <w:r w:rsidRPr="004573C9">
        <w:rPr>
          <w:rFonts w:ascii="Times New Roman" w:hAnsi="Times New Roman" w:cs="Times New Roman"/>
          <w:sz w:val="28"/>
          <w:szCs w:val="28"/>
        </w:rPr>
        <w:t>Гатальская</w:t>
      </w:r>
      <w:proofErr w:type="spellEnd"/>
    </w:p>
    <w:p w:rsidR="004573C9" w:rsidRPr="004573C9" w:rsidRDefault="004573C9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133C" w:rsidRDefault="00AF133C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73C9" w:rsidRPr="004573C9" w:rsidRDefault="004573C9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3C9"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="00AF133C">
        <w:rPr>
          <w:rFonts w:ascii="Times New Roman" w:hAnsi="Times New Roman" w:cs="Times New Roman"/>
          <w:sz w:val="24"/>
          <w:szCs w:val="24"/>
        </w:rPr>
        <w:t xml:space="preserve">от 05.09 2017 года № 380 </w:t>
      </w:r>
      <w:proofErr w:type="gramStart"/>
      <w:r w:rsidRPr="004573C9">
        <w:rPr>
          <w:rFonts w:ascii="Times New Roman" w:hAnsi="Times New Roman" w:cs="Times New Roman"/>
          <w:sz w:val="24"/>
          <w:szCs w:val="24"/>
        </w:rPr>
        <w:t>ознакомлен</w:t>
      </w:r>
      <w:r w:rsidR="00A854B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573C9">
        <w:rPr>
          <w:rFonts w:ascii="Times New Roman" w:hAnsi="Times New Roman" w:cs="Times New Roman"/>
          <w:sz w:val="24"/>
          <w:szCs w:val="24"/>
        </w:rPr>
        <w:t>:</w:t>
      </w:r>
    </w:p>
    <w:p w:rsidR="00A854BB" w:rsidRDefault="00A854BB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A85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3C9" w:rsidRDefault="004573C9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3C9">
        <w:rPr>
          <w:rFonts w:ascii="Times New Roman" w:hAnsi="Times New Roman" w:cs="Times New Roman"/>
          <w:sz w:val="24"/>
          <w:szCs w:val="24"/>
        </w:rPr>
        <w:lastRenderedPageBreak/>
        <w:t>Ярикова Н.Н.</w:t>
      </w:r>
    </w:p>
    <w:p w:rsidR="008E55AD" w:rsidRDefault="008E55AD" w:rsidP="008E55A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8E55AD" w:rsidRDefault="008E55A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Митривели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E55AD" w:rsidRDefault="008E55AD" w:rsidP="008E55A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Матвиенко Г.А.</w:t>
      </w:r>
    </w:p>
    <w:p w:rsidR="008E55AD" w:rsidRDefault="008E55A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5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Басанова Е.Н.</w:t>
      </w:r>
    </w:p>
    <w:p w:rsidR="008E55AD" w:rsidRPr="004573C9" w:rsidRDefault="008E55A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Н.А</w:t>
      </w:r>
    </w:p>
    <w:p w:rsidR="004573C9" w:rsidRDefault="00A854BB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Забильская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A854BB" w:rsidRDefault="00A854BB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Литвинова И.Г.</w:t>
      </w:r>
    </w:p>
    <w:p w:rsidR="00A854BB" w:rsidRPr="004573C9" w:rsidRDefault="00A854BB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Г.А.</w:t>
      </w:r>
    </w:p>
    <w:p w:rsidR="004573C9" w:rsidRDefault="004573C9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3C9">
        <w:rPr>
          <w:rFonts w:ascii="Times New Roman" w:hAnsi="Times New Roman" w:cs="Times New Roman"/>
          <w:sz w:val="24"/>
          <w:szCs w:val="24"/>
        </w:rPr>
        <w:lastRenderedPageBreak/>
        <w:t>Гущина М.Н.</w:t>
      </w:r>
    </w:p>
    <w:p w:rsidR="00A854BB" w:rsidRDefault="00A854BB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Е.Н.</w:t>
      </w:r>
    </w:p>
    <w:p w:rsidR="00A854BB" w:rsidRDefault="00A854BB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Т.В.</w:t>
      </w:r>
    </w:p>
    <w:p w:rsidR="00A854BB" w:rsidRDefault="00A854BB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Димент Е.Б.</w:t>
      </w:r>
    </w:p>
    <w:p w:rsidR="00A854BB" w:rsidRDefault="00A854BB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Козырева А.В.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Панкратова Т.М.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Литвинова И.Г.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Димент Е.Б.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Алексина Е.Ю.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Т.В.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Козырева А.В.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 Б.Б.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н.А.</w:t>
      </w:r>
    </w:p>
    <w:p w:rsidR="0053352D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Хромых Т.П.</w:t>
      </w:r>
    </w:p>
    <w:p w:rsidR="0053352D" w:rsidRPr="004573C9" w:rsidRDefault="0053352D" w:rsidP="004573C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А.В.</w:t>
      </w:r>
    </w:p>
    <w:p w:rsidR="00A854BB" w:rsidRDefault="00A854BB" w:rsidP="00347807">
      <w:pPr>
        <w:spacing w:after="0" w:line="240" w:lineRule="auto"/>
        <w:jc w:val="right"/>
        <w:rPr>
          <w:rFonts w:ascii="Times New Roman" w:hAnsi="Times New Roman" w:cs="Times New Roman"/>
        </w:rPr>
        <w:sectPr w:rsidR="00A854BB" w:rsidSect="00A854B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33C" w:rsidRDefault="00AF133C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52D" w:rsidRPr="0053352D" w:rsidRDefault="0053352D" w:rsidP="0053352D">
      <w:pPr>
        <w:rPr>
          <w:rFonts w:ascii="Times New Roman" w:hAnsi="Times New Roman" w:cs="Times New Roman"/>
          <w:sz w:val="24"/>
          <w:szCs w:val="24"/>
        </w:rPr>
      </w:pPr>
    </w:p>
    <w:p w:rsidR="0053352D" w:rsidRPr="0053352D" w:rsidRDefault="0053352D" w:rsidP="0053352D">
      <w:pPr>
        <w:jc w:val="both"/>
        <w:rPr>
          <w:rFonts w:ascii="Times New Roman" w:hAnsi="Times New Roman" w:cs="Times New Roman"/>
          <w:sz w:val="24"/>
          <w:szCs w:val="24"/>
        </w:rPr>
      </w:pPr>
      <w:r w:rsidRPr="0053352D">
        <w:rPr>
          <w:rFonts w:ascii="Times New Roman" w:hAnsi="Times New Roman" w:cs="Times New Roman"/>
          <w:sz w:val="24"/>
          <w:szCs w:val="24"/>
        </w:rPr>
        <w:t xml:space="preserve">Проект приказа подготовлен заместителем директора по УВР </w:t>
      </w:r>
      <w:proofErr w:type="spellStart"/>
      <w:r w:rsidRPr="0053352D">
        <w:rPr>
          <w:rFonts w:ascii="Times New Roman" w:hAnsi="Times New Roman" w:cs="Times New Roman"/>
          <w:sz w:val="24"/>
          <w:szCs w:val="24"/>
        </w:rPr>
        <w:t>Яриковой</w:t>
      </w:r>
      <w:proofErr w:type="spellEnd"/>
      <w:r w:rsidRPr="0053352D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53352D" w:rsidRPr="0053352D" w:rsidRDefault="0053352D" w:rsidP="00533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52D" w:rsidRPr="0053352D" w:rsidRDefault="0053352D" w:rsidP="0053352D">
      <w:pPr>
        <w:jc w:val="both"/>
        <w:rPr>
          <w:rFonts w:ascii="Times New Roman" w:hAnsi="Times New Roman" w:cs="Times New Roman"/>
          <w:sz w:val="24"/>
          <w:szCs w:val="24"/>
        </w:rPr>
      </w:pPr>
      <w:r w:rsidRPr="0053352D">
        <w:rPr>
          <w:rFonts w:ascii="Times New Roman" w:hAnsi="Times New Roman" w:cs="Times New Roman"/>
          <w:sz w:val="24"/>
          <w:szCs w:val="24"/>
        </w:rPr>
        <w:t>Визы:</w:t>
      </w:r>
    </w:p>
    <w:p w:rsidR="0053352D" w:rsidRDefault="0053352D" w:rsidP="0034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1A05" w:rsidRDefault="003B1A05" w:rsidP="00347807">
      <w:pPr>
        <w:spacing w:after="0" w:line="240" w:lineRule="auto"/>
        <w:jc w:val="right"/>
        <w:rPr>
          <w:rFonts w:ascii="Times New Roman" w:hAnsi="Times New Roman" w:cs="Times New Roman"/>
        </w:rPr>
        <w:sectPr w:rsidR="003B1A05" w:rsidSect="00A854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807" w:rsidRPr="003351CC" w:rsidRDefault="00347807" w:rsidP="003478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51CC">
        <w:rPr>
          <w:rFonts w:ascii="Times New Roman" w:hAnsi="Times New Roman" w:cs="Times New Roman"/>
        </w:rPr>
        <w:lastRenderedPageBreak/>
        <w:t>Приложение 1</w:t>
      </w:r>
    </w:p>
    <w:p w:rsidR="00347807" w:rsidRPr="00D133FB" w:rsidRDefault="00347807" w:rsidP="003478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351CC">
        <w:rPr>
          <w:rFonts w:ascii="Times New Roman" w:hAnsi="Times New Roman" w:cs="Times New Roman"/>
        </w:rPr>
        <w:t xml:space="preserve">к приказу </w:t>
      </w:r>
      <w:r w:rsidRPr="00D133FB">
        <w:rPr>
          <w:rFonts w:ascii="Times New Roman" w:hAnsi="Times New Roman" w:cs="Times New Roman"/>
          <w:color w:val="000000" w:themeColor="text1"/>
        </w:rPr>
        <w:t>МБОУ гимназии № 2</w:t>
      </w:r>
    </w:p>
    <w:p w:rsidR="00347807" w:rsidRDefault="00347807" w:rsidP="003478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133FB">
        <w:rPr>
          <w:rFonts w:ascii="Times New Roman" w:hAnsi="Times New Roman" w:cs="Times New Roman"/>
          <w:color w:val="000000" w:themeColor="text1"/>
        </w:rPr>
        <w:t xml:space="preserve">от </w:t>
      </w:r>
      <w:r w:rsidR="00A854BB">
        <w:rPr>
          <w:rFonts w:ascii="Times New Roman" w:hAnsi="Times New Roman" w:cs="Times New Roman"/>
          <w:color w:val="000000" w:themeColor="text1"/>
        </w:rPr>
        <w:t>05</w:t>
      </w:r>
      <w:r w:rsidRPr="00D133FB">
        <w:rPr>
          <w:rFonts w:ascii="Times New Roman" w:hAnsi="Times New Roman" w:cs="Times New Roman"/>
          <w:color w:val="000000" w:themeColor="text1"/>
        </w:rPr>
        <w:t>.0</w:t>
      </w:r>
      <w:r w:rsidR="00A854BB">
        <w:rPr>
          <w:rFonts w:ascii="Times New Roman" w:hAnsi="Times New Roman" w:cs="Times New Roman"/>
          <w:color w:val="000000" w:themeColor="text1"/>
        </w:rPr>
        <w:t>9</w:t>
      </w:r>
      <w:r w:rsidRPr="00D133FB">
        <w:rPr>
          <w:rFonts w:ascii="Times New Roman" w:hAnsi="Times New Roman" w:cs="Times New Roman"/>
          <w:color w:val="000000" w:themeColor="text1"/>
        </w:rPr>
        <w:t xml:space="preserve">.2017 года № </w:t>
      </w:r>
      <w:r>
        <w:rPr>
          <w:rFonts w:ascii="Times New Roman" w:hAnsi="Times New Roman" w:cs="Times New Roman"/>
          <w:color w:val="000000" w:themeColor="text1"/>
        </w:rPr>
        <w:t>3</w:t>
      </w:r>
      <w:r w:rsidR="00A854BB">
        <w:rPr>
          <w:rFonts w:ascii="Times New Roman" w:hAnsi="Times New Roman" w:cs="Times New Roman"/>
          <w:color w:val="000000" w:themeColor="text1"/>
        </w:rPr>
        <w:t>80</w:t>
      </w:r>
    </w:p>
    <w:p w:rsidR="00A854BB" w:rsidRPr="00D133FB" w:rsidRDefault="00A854BB" w:rsidP="003478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B1A05" w:rsidRPr="003B1A05" w:rsidRDefault="003B1A05" w:rsidP="003B1A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B1A05">
        <w:rPr>
          <w:rFonts w:ascii="Times New Roman" w:hAnsi="Times New Roman"/>
          <w:b/>
          <w:sz w:val="28"/>
          <w:szCs w:val="28"/>
        </w:rPr>
        <w:t xml:space="preserve">План мероприятий («Дорожная карта») </w:t>
      </w:r>
    </w:p>
    <w:p w:rsidR="003B1A05" w:rsidRPr="003B1A05" w:rsidRDefault="003B1A05" w:rsidP="003B1A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B1A05">
        <w:rPr>
          <w:rFonts w:ascii="Times New Roman" w:hAnsi="Times New Roman"/>
          <w:b/>
          <w:sz w:val="28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в городе Георгиевске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3B1A0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C0741" w:rsidRPr="001F4FCD" w:rsidRDefault="000C0741" w:rsidP="000C074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617"/>
        <w:gridCol w:w="2022"/>
        <w:gridCol w:w="2130"/>
        <w:gridCol w:w="33"/>
      </w:tblGrid>
      <w:tr w:rsidR="003B1A05" w:rsidRPr="00B119C8" w:rsidTr="003B1A05">
        <w:trPr>
          <w:gridAfter w:val="1"/>
          <w:wAfter w:w="33" w:type="dxa"/>
        </w:trPr>
        <w:tc>
          <w:tcPr>
            <w:tcW w:w="828" w:type="dxa"/>
            <w:vAlign w:val="center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19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9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17" w:type="dxa"/>
            <w:vAlign w:val="center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2" w:type="dxa"/>
            <w:vAlign w:val="center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30" w:type="dxa"/>
            <w:vAlign w:val="center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  <w:vAlign w:val="center"/>
          </w:tcPr>
          <w:p w:rsidR="003B1A05" w:rsidRPr="00B119C8" w:rsidRDefault="003B1A05" w:rsidP="003B1A05">
            <w:pPr>
              <w:pStyle w:val="1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1. Анализ проведения ГИА-9 и ГИА-11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  <w:vAlign w:val="center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</w:tr>
      <w:tr w:rsidR="003B1A05" w:rsidRPr="00B119C8" w:rsidTr="003B1A05">
        <w:trPr>
          <w:gridAfter w:val="1"/>
          <w:wAfter w:w="33" w:type="dxa"/>
          <w:trHeight w:val="459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617" w:type="dxa"/>
          </w:tcPr>
          <w:p w:rsidR="003B1A05" w:rsidRPr="00B119C8" w:rsidRDefault="003B1A05" w:rsidP="003B1A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Проведение статистического анализа по основным показателям развития образования МБОУ гимназии № 2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учебном году с результатами проведения государственной итоговой аттестации по образовательным программам основного общего и среднего общего образования в городе Георгиевске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  (далее – ГИА-9, ГИА-11)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B1A05" w:rsidRPr="00B119C8" w:rsidRDefault="003B1A05" w:rsidP="003B1A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B1A05" w:rsidRPr="00B119C8" w:rsidTr="003B1A05">
        <w:trPr>
          <w:gridAfter w:val="1"/>
          <w:wAfter w:w="33" w:type="dxa"/>
          <w:trHeight w:val="459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617" w:type="dxa"/>
          </w:tcPr>
          <w:p w:rsidR="003B1A05" w:rsidRPr="00B119C8" w:rsidRDefault="003B1A05" w:rsidP="003B1A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по результатам проведения государственной итоговой аттестации по образовательным программам основного общего и среднего общего образования в городе Георгиевске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  (далее – ГИА-9, ГИА-11)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B1A05" w:rsidRPr="00B119C8" w:rsidRDefault="003B1A05" w:rsidP="003B1A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  <w:trHeight w:val="459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Изучение итогов проведения ГИА-9 и ГИА-11 с анализом проблем и постановкой задач на конференциях, семинарах, в том числе: 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gridAfter w:val="1"/>
          <w:wAfter w:w="33" w:type="dxa"/>
          <w:trHeight w:val="459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617" w:type="dxa"/>
          </w:tcPr>
          <w:p w:rsidR="003B1A05" w:rsidRPr="00B119C8" w:rsidRDefault="003B1A05" w:rsidP="003508A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Участие педагогов школы в </w:t>
            </w:r>
            <w:proofErr w:type="gramStart"/>
            <w:r w:rsidR="003508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="003508A4">
              <w:rPr>
                <w:rFonts w:ascii="Times New Roman" w:hAnsi="Times New Roman"/>
                <w:sz w:val="24"/>
                <w:szCs w:val="24"/>
              </w:rPr>
              <w:t>открытом фестивале педагогического мастерства «Новые идеи – новой школе - 2017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» по вопросам повышения качества образования с учетом результатов ГИА-9 и ГИА-11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B1A05" w:rsidRPr="00B119C8" w:rsidRDefault="003B1A05" w:rsidP="003B1A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Алексина Е.Ю.</w:t>
            </w:r>
          </w:p>
        </w:tc>
      </w:tr>
      <w:tr w:rsidR="003B1A05" w:rsidRPr="00B119C8" w:rsidTr="003B1A05">
        <w:trPr>
          <w:gridAfter w:val="1"/>
          <w:wAfter w:w="33" w:type="dxa"/>
          <w:trHeight w:val="459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информационных справок по итогам организации и проведения ГИА-9 и ГИА-11 в гимназии № 2 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  <w:p w:rsidR="003B1A05" w:rsidRPr="00B119C8" w:rsidRDefault="003B1A05" w:rsidP="003B1A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0617" w:type="dxa"/>
          </w:tcPr>
          <w:p w:rsidR="003B1A05" w:rsidRPr="00B119C8" w:rsidRDefault="003B1A05" w:rsidP="005E06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E0605">
              <w:rPr>
                <w:rFonts w:ascii="Times New Roman" w:hAnsi="Times New Roman"/>
                <w:sz w:val="24"/>
                <w:szCs w:val="24"/>
              </w:rPr>
              <w:t>Собеседовании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руководителей образовательных организаций «Об итогах проведения в Ставропольском крае 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 государственной итоговой аттестации  по образовательным программам основного общего и среднего общего образования»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B1A05" w:rsidRPr="00B119C8" w:rsidRDefault="003B1A05" w:rsidP="003B1A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3B1A05" w:rsidRPr="00B119C8" w:rsidTr="003B1A05">
        <w:trPr>
          <w:gridAfter w:val="1"/>
          <w:wAfter w:w="33" w:type="dxa"/>
          <w:trHeight w:val="273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0617" w:type="dxa"/>
          </w:tcPr>
          <w:p w:rsidR="003B1A05" w:rsidRPr="00B119C8" w:rsidRDefault="003B1A05" w:rsidP="003B1A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Изучение Сборника информационных материалов по основным показателям развития образования города Георгиевска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учебном году с результатами проведения государственной итоговой аттестации по образовательным программам основного общего и среднего общего образования в городе Георгиевске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 (далее – ГИА-9, ГИА-11)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3B1A05" w:rsidRPr="00B119C8" w:rsidRDefault="003B1A05" w:rsidP="003B1A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Е.А., Ярикова Н.Н.</w:t>
            </w:r>
            <w:r>
              <w:rPr>
                <w:rFonts w:ascii="Times New Roman" w:hAnsi="Times New Roman"/>
                <w:sz w:val="24"/>
                <w:szCs w:val="24"/>
              </w:rPr>
              <w:t>, Басанова Е.Н.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3B1A05" w:rsidRPr="00B119C8" w:rsidTr="003B1A05">
        <w:trPr>
          <w:gridAfter w:val="1"/>
          <w:wAfter w:w="33" w:type="dxa"/>
          <w:trHeight w:val="273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Изучение аналитических отчетов предметных комиссий с описанием выявленных проблем для </w:t>
            </w:r>
            <w:r w:rsidRPr="00B119C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использования в работе учителями-предметниками при подготовке обучающихся к ГИА-9 и ГИА-11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август, сентябрь</w:t>
            </w:r>
          </w:p>
          <w:p w:rsidR="003B1A05" w:rsidRPr="00B119C8" w:rsidRDefault="003B1A05" w:rsidP="003B1A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0617" w:type="dxa"/>
          </w:tcPr>
          <w:p w:rsidR="003B1A05" w:rsidRPr="00B119C8" w:rsidRDefault="003B1A05" w:rsidP="003B1A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Рассмотрение на заседании Общественного совета города Георгиевска вопроса «Об итогах государственной итоговой аттестации выпускников 9, 11 классов в общеобразовательных организациях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B1A05" w:rsidRPr="00B119C8" w:rsidRDefault="003B1A05" w:rsidP="003B1A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617" w:type="dxa"/>
          </w:tcPr>
          <w:p w:rsidR="003B1A05" w:rsidRPr="00B119C8" w:rsidRDefault="003B1A05" w:rsidP="003B1A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Участие в совещании руководителей общеобразовательных организаций</w:t>
            </w:r>
            <w:r w:rsidRPr="00B119C8">
              <w:rPr>
                <w:rFonts w:ascii="Times New Roman" w:hAnsi="Times New Roman"/>
              </w:rPr>
              <w:t xml:space="preserve"> по вопросу: «Особенности подготовки и проведения ЕГЭ/ГВЭ и ОГЭ/ГВЭ в 201</w:t>
            </w:r>
            <w:r>
              <w:rPr>
                <w:rFonts w:ascii="Times New Roman" w:hAnsi="Times New Roman"/>
              </w:rPr>
              <w:t>8</w:t>
            </w:r>
            <w:r w:rsidRPr="00B119C8">
              <w:rPr>
                <w:rFonts w:ascii="Times New Roman" w:hAnsi="Times New Roman"/>
              </w:rPr>
              <w:t xml:space="preserve"> году. Выбор предметов и профильное обучение».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9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  <w:p w:rsidR="003B1A05" w:rsidRPr="00B119C8" w:rsidRDefault="003B1A05" w:rsidP="003B1A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Default="003B1A05">
            <w:r w:rsidRPr="00D62291"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0617" w:type="dxa"/>
          </w:tcPr>
          <w:p w:rsidR="003B1A05" w:rsidRPr="00B119C8" w:rsidRDefault="003B1A05" w:rsidP="003B1A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Проведение мероприятий по вопросам проведения ГИА-9 и ГИА-11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 и подготовки к ГИА-9, ГИА-11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 в городе Георгиевске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B1A05" w:rsidRPr="00B119C8" w:rsidRDefault="003B1A05" w:rsidP="003B1A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Default="003B1A05">
            <w:r w:rsidRPr="00D62291"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3B1A05" w:rsidRPr="00B119C8" w:rsidTr="003B1A05">
        <w:trPr>
          <w:gridAfter w:val="1"/>
          <w:wAfter w:w="33" w:type="dxa"/>
          <w:trHeight w:val="393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617" w:type="dxa"/>
          </w:tcPr>
          <w:p w:rsidR="003B1A05" w:rsidRPr="00B119C8" w:rsidRDefault="003B1A05" w:rsidP="003B1A0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Формирование списка педагогов-предметников для участия в курсах по программам повышения квалификации для организации работы предметных комиссий Ставропольского края (на основе результатов ГИА-201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года).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B1A05" w:rsidRPr="00B119C8" w:rsidRDefault="003B1A05" w:rsidP="003B1A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Участие в курсах повышения квалификации для учителей-предметников для организации работы предметных комиссий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:rsidR="003B1A05" w:rsidRPr="00B119C8" w:rsidRDefault="003B1A05" w:rsidP="003B1A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Ярикова Н.Н., </w:t>
            </w: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Зарянская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Участие в краевых семинарах, круглых столах, мастер-классах для учителей - предметников по вопросам подготовки обучающихся к ГИА -9, ГИА-11 по каждому образовательному предмету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- февраль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Зарянская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О.С.,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Алексина Е.Ю.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Участие в  семинарах, круглых столах, мастер-классах для учителей - предметников по вопросам подготовки обучающихся к ГИА -9, ГИА-11 по каждому образовательному предмету на муниципальном уровне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Pr="00B119C8">
              <w:rPr>
                <w:rFonts w:ascii="Times New Roman" w:hAnsi="Times New Roman" w:cs="Times New Roman"/>
              </w:rPr>
              <w:t>,</w:t>
            </w:r>
          </w:p>
          <w:p w:rsidR="003B1A05" w:rsidRPr="00B119C8" w:rsidRDefault="003B1A05" w:rsidP="00E05889">
            <w:pPr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Алексина Е.Ю.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7" w:type="dxa"/>
          </w:tcPr>
          <w:p w:rsidR="003B1A05" w:rsidRPr="008457DA" w:rsidRDefault="00270B59" w:rsidP="00270B5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DA">
              <w:rPr>
                <w:rFonts w:ascii="Times New Roman" w:hAnsi="Times New Roman"/>
                <w:sz w:val="24"/>
                <w:szCs w:val="24"/>
              </w:rPr>
              <w:t>«Особенности итоговой аттестации по русскому</w:t>
            </w:r>
            <w:r w:rsidR="008457DA" w:rsidRPr="008457DA">
              <w:rPr>
                <w:rFonts w:ascii="Times New Roman" w:hAnsi="Times New Roman"/>
                <w:sz w:val="24"/>
                <w:szCs w:val="24"/>
              </w:rPr>
              <w:t xml:space="preserve"> языку и литературе в 2018 году. Пути повышения эффективности подготовки выпускников»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B1A05" w:rsidRPr="00B119C8" w:rsidRDefault="003B1A05" w:rsidP="00270B5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8457DA" w:rsidP="00E121C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E121C7">
              <w:rPr>
                <w:rFonts w:ascii="Times New Roman" w:hAnsi="Times New Roman"/>
                <w:sz w:val="24"/>
                <w:szCs w:val="24"/>
              </w:rPr>
              <w:t>, Васильева Е.Н.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ликвидации пробелов в </w:t>
            </w:r>
            <w:proofErr w:type="gramStart"/>
            <w:r w:rsidRPr="00B119C8">
              <w:rPr>
                <w:rFonts w:ascii="Times New Roman" w:hAnsi="Times New Roman"/>
                <w:sz w:val="24"/>
                <w:szCs w:val="24"/>
              </w:rPr>
              <w:t>знаниях</w:t>
            </w:r>
            <w:proofErr w:type="gram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обучающихся, включая корректировку рабочих программ учителей с учетом анализа результатов ГИА по каждому образовательному предмету на основе анализа школьных и муниципальных методических объединений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2E3EC7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Участие в семинарах для молодых учителей со стажем работы до 3-х лет по вопросам подготовки обучающихся к ГИА -9, ГИА-11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rPr>
                <w:rFonts w:ascii="Times New Roman" w:hAnsi="Times New Roman" w:cs="Times New Roman"/>
              </w:rPr>
            </w:pPr>
            <w:proofErr w:type="spellStart"/>
            <w:r w:rsidRPr="00B119C8">
              <w:rPr>
                <w:rFonts w:ascii="Times New Roman" w:hAnsi="Times New Roman" w:cs="Times New Roman"/>
              </w:rPr>
              <w:t>Зарянская</w:t>
            </w:r>
            <w:proofErr w:type="spellEnd"/>
            <w:r w:rsidRPr="00B119C8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 xml:space="preserve">Организация работы методических объединений педагогических работников по совершенствованию преподавания учебных предметов, оценке качества обучения  в МБОУ гимназии № 2, обобщение опыта 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Алексина Е.Ю.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Проведение практических семинаров и мастер-классов для учителей-предметников, испытывающих трудности в подготовке учащихся к ГИА-9, ГИА-11</w:t>
            </w:r>
          </w:p>
        </w:tc>
        <w:tc>
          <w:tcPr>
            <w:tcW w:w="2022" w:type="dxa"/>
          </w:tcPr>
          <w:p w:rsidR="003B1A05" w:rsidRPr="00B119C8" w:rsidRDefault="002E3EC7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 xml:space="preserve"> года - январь</w:t>
            </w:r>
          </w:p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Проведение мастер-классов учителей, подготовивших учащихся с высокими баллами по ГИА-9, ГИА-11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5E0605" w:rsidP="00E0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 xml:space="preserve">Организация и проведение мониторинга </w:t>
            </w:r>
            <w:proofErr w:type="spellStart"/>
            <w:r w:rsidRPr="00B119C8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B119C8">
              <w:rPr>
                <w:rFonts w:ascii="Times New Roman" w:hAnsi="Times New Roman" w:cs="Times New Roman"/>
              </w:rPr>
              <w:t xml:space="preserve"> уроков по каждому образовательному предмету </w:t>
            </w:r>
          </w:p>
        </w:tc>
        <w:tc>
          <w:tcPr>
            <w:tcW w:w="2022" w:type="dxa"/>
          </w:tcPr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течение 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130" w:type="dxa"/>
          </w:tcPr>
          <w:p w:rsidR="003B1A05" w:rsidRPr="00B119C8" w:rsidRDefault="002E3EC7" w:rsidP="00E05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Мониторинг региональных и муниципальных исследований по оценке образовательных достижений обучающихся 2-8 классов и 10 классов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3B1A05" w:rsidP="002E3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19C8">
              <w:rPr>
                <w:rFonts w:ascii="Times New Roman" w:hAnsi="Times New Roman" w:cs="Times New Roman"/>
              </w:rPr>
              <w:t>Нецветайлова</w:t>
            </w:r>
            <w:proofErr w:type="spellEnd"/>
            <w:r w:rsidRPr="00B119C8">
              <w:rPr>
                <w:rFonts w:ascii="Times New Roman" w:hAnsi="Times New Roman" w:cs="Times New Roman"/>
              </w:rPr>
              <w:t xml:space="preserve"> С.А..</w:t>
            </w:r>
          </w:p>
          <w:p w:rsidR="003B1A05" w:rsidRPr="00B119C8" w:rsidRDefault="003B1A05" w:rsidP="002E3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Ярикова Н.Н.</w:t>
            </w:r>
            <w:r w:rsidR="002E3EC7">
              <w:rPr>
                <w:rFonts w:ascii="Times New Roman" w:hAnsi="Times New Roman" w:cs="Times New Roman"/>
              </w:rPr>
              <w:t>, Басанова Е.Н.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3. Нормативно-правовое обеспечение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</w:tr>
      <w:tr w:rsidR="003B1A05" w:rsidRPr="00B119C8" w:rsidTr="003B1A05">
        <w:trPr>
          <w:gridAfter w:val="1"/>
          <w:wAfter w:w="33" w:type="dxa"/>
          <w:trHeight w:val="940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школьного уровней в соответствии с действующим законодательством в сфере образования по организации  и проведению</w:t>
            </w:r>
          </w:p>
        </w:tc>
        <w:tc>
          <w:tcPr>
            <w:tcW w:w="2022" w:type="dxa"/>
            <w:vMerge w:val="restart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19C8">
              <w:rPr>
                <w:rFonts w:ascii="Times New Roman" w:hAnsi="Times New Roman"/>
                <w:sz w:val="24"/>
                <w:szCs w:val="24"/>
              </w:rPr>
              <w:t>года-февраль</w:t>
            </w:r>
            <w:proofErr w:type="spellEnd"/>
            <w:proofErr w:type="gram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январь-август</w:t>
            </w:r>
          </w:p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  <w:vMerge w:val="restart"/>
          </w:tcPr>
          <w:p w:rsidR="005E0605" w:rsidRDefault="005E06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E0605" w:rsidRDefault="005E06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E0605" w:rsidRDefault="005E06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2E3EC7">
              <w:rPr>
                <w:rFonts w:ascii="Times New Roman" w:hAnsi="Times New Roman"/>
                <w:sz w:val="24"/>
                <w:szCs w:val="24"/>
              </w:rPr>
              <w:t>, Басанова Е.Н.</w:t>
            </w:r>
          </w:p>
        </w:tc>
      </w:tr>
      <w:tr w:rsidR="003B1A05" w:rsidRPr="00B119C8" w:rsidTr="003B1A05">
        <w:trPr>
          <w:gridAfter w:val="1"/>
          <w:wAfter w:w="33" w:type="dxa"/>
          <w:trHeight w:val="528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ГИА-9: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информационно-разъяснительной работы в МБОУ гимназии № 2;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об организации «горячей линии»;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об организации и проведении государственной итоговой аттестации по образовательным программам основного общего образования в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 на территории города Георгиевска;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предоставление списков для состава руководителей ППЭ и ГЭК-9;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об утверждении персонального состава специалистов, ответственных за проведение ГИА-9 в городе Георгиевске в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предоставление списков для состава предметных комиссий, состава предметных комиссий по каждому из общеобразовательных предметов по проведению ГИА-9;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о проведении территориальной </w:t>
            </w: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комиссии администрации города Георгиевска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утверждение организационно-территориальной схемы проведения ГИА-9 в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об утверждении пунктов проведения экзаменов»;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утверждение схемы доставки обучающихся в ППЭ в период проведения экзаменов;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об обеспечении безопасности при проведении ГИА;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о медицинском сопровождении государственной итоговой аттестации;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9C8">
              <w:rPr>
                <w:rFonts w:ascii="Times New Roman" w:hAnsi="Times New Roman"/>
                <w:sz w:val="24"/>
                <w:szCs w:val="24"/>
              </w:rPr>
              <w:t>утверждение персонального списка лиц, привлекаемых к проведению ГИА-9 (уполномоченные представители ГЭК-9, руководители пунктов проведения экзаменов (далее – ППЭ),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ассистенты, оказывающие необходимую техническую помощь участникам ГИА-9 с ОВЗ, детям-инвалидам, в том числе непосредственно при проведении экзамена, специалисты по проведению инструктажа и обеспечению лабораторных работ,  экзаменаторы-собеседники, ведущие собеседование при</w:t>
            </w:r>
            <w:proofErr w:type="gram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19C8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устной части экзамена по иностранному языку);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назначении лиц, ответственных за подготовку (получение), хранение, учет и выдачу контрольно-измерительных материалов ГИА-9;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проведении ГИА-9 в досрочный и дополнительный периоды;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проведении ГИА для детей с ОВЗ;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проведении ГИА-9 в основной период</w:t>
            </w:r>
          </w:p>
        </w:tc>
        <w:tc>
          <w:tcPr>
            <w:tcW w:w="2022" w:type="dxa"/>
            <w:vMerge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ГИА-11: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предоставление списков для состава ГЭК-11; 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утверждение схемы доставки обучающихся в ППЭ в период проведения экзаменов;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об обеспечении безопасности при проведении ГИА;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медицинском сопровождении государственной итоговой аттестации;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об утверждении персонального состава специалистов, ответственных за проведение ГИА-11 в городе Георгиевске в 201</w:t>
            </w:r>
            <w:r w:rsidR="008E55AD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</w:t>
            </w:r>
            <w:r w:rsidR="008E55AD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утверждение организационно-территориальных схем проведения ГИА-11;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предоставление списков для состава предметных комиссий, состава предметных комиссий по каждому из общеобразовательных предметов по проведению ГИА-11;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утверждение персонального списка лиц, привлекаемых к проведению ГИА-11 (члены ГЭК, руководители, организаторы ППЭ,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ассистенты);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проведении ГИА-11 в досрочный и дополнительный периоды;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о проведении ГИА-11 в основной период; 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проведении ГИА для детей с ОВЗ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январь-август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2E3E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3EC7" w:rsidRPr="00B119C8" w:rsidRDefault="002E3EC7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Басанова Е.Н.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Приведение гимназической нормативно-правовой документации, отражающей работу по организации и проведению ГИА-9, ГИА-11 в соответствие с методическими рекомендациями, </w:t>
            </w: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актами, разработанными на федеральном и региональном уровнях.</w:t>
            </w:r>
          </w:p>
        </w:tc>
        <w:tc>
          <w:tcPr>
            <w:tcW w:w="2022" w:type="dxa"/>
          </w:tcPr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30" w:type="dxa"/>
          </w:tcPr>
          <w:p w:rsidR="003B1A05" w:rsidRPr="00B119C8" w:rsidRDefault="002E3EC7" w:rsidP="002E3E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617" w:type="dxa"/>
          </w:tcPr>
          <w:p w:rsidR="003B1A05" w:rsidRPr="00B119C8" w:rsidRDefault="003B1A05" w:rsidP="002E3EC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Ознакомление с обновлёнными методическими рекомендациями, инструкциями по подготовке ГИА-9 и ГИА – 11 в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 лиц, задействованных в подготовке и проведении ГИА</w:t>
            </w:r>
          </w:p>
        </w:tc>
        <w:tc>
          <w:tcPr>
            <w:tcW w:w="2022" w:type="dxa"/>
          </w:tcPr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30" w:type="dxa"/>
          </w:tcPr>
          <w:p w:rsidR="003B1A05" w:rsidRPr="00B119C8" w:rsidRDefault="002E3EC7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Ярикова Н.Н. 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4. Финансовое обеспечение ГИА-9 и ГИА-11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</w:tr>
      <w:tr w:rsidR="002E3EC7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2E3EC7" w:rsidRPr="00B119C8" w:rsidRDefault="002E3EC7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617" w:type="dxa"/>
          </w:tcPr>
          <w:p w:rsidR="002E3EC7" w:rsidRPr="00B119C8" w:rsidRDefault="002E3EC7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Подготовка документов для оплаты работы лиц, привлекаемых к проведению ГИА-9, ГИА-11 (членов ГЭК, руководителей ППЭ, организаторов ППЭ, членов предметных комиссий)</w:t>
            </w:r>
          </w:p>
        </w:tc>
        <w:tc>
          <w:tcPr>
            <w:tcW w:w="2022" w:type="dxa"/>
          </w:tcPr>
          <w:p w:rsidR="002E3EC7" w:rsidRPr="00B119C8" w:rsidRDefault="002E3EC7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соответствии с запросом СКИРО ПК и </w:t>
            </w:r>
            <w:proofErr w:type="gramStart"/>
            <w:r w:rsidRPr="00B119C8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2130" w:type="dxa"/>
          </w:tcPr>
          <w:p w:rsidR="002E3EC7" w:rsidRDefault="002E3EC7">
            <w:r w:rsidRPr="00E53640"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2E3EC7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2E3EC7" w:rsidRPr="00B119C8" w:rsidRDefault="002E3EC7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617" w:type="dxa"/>
          </w:tcPr>
          <w:p w:rsidR="002E3EC7" w:rsidRPr="00B119C8" w:rsidRDefault="002E3EC7" w:rsidP="002E3E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Подготовка доверенностей и документов для заключения договоров гражданско-правового характера с лицами, привлекаемыми к проведению ГИА – 9, ГИА – 11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22" w:type="dxa"/>
          </w:tcPr>
          <w:p w:rsidR="002E3EC7" w:rsidRPr="00B119C8" w:rsidRDefault="002E3EC7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130" w:type="dxa"/>
          </w:tcPr>
          <w:p w:rsidR="002E3EC7" w:rsidRDefault="002E3EC7">
            <w:r w:rsidRPr="00E53640"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5. Обучение лиц, привлекаемых к проведению ГИА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 xml:space="preserve">Организация и участие в обучающих семинарах, совещаниях на региональном уровне </w:t>
            </w:r>
            <w:proofErr w:type="gramStart"/>
            <w:r w:rsidRPr="00B119C8">
              <w:rPr>
                <w:rFonts w:ascii="Times New Roman" w:hAnsi="Times New Roman" w:cs="Times New Roman"/>
              </w:rPr>
              <w:t>для</w:t>
            </w:r>
            <w:proofErr w:type="gramEnd"/>
            <w:r w:rsidRPr="00B119C8">
              <w:rPr>
                <w:rFonts w:ascii="Times New Roman" w:hAnsi="Times New Roman" w:cs="Times New Roman"/>
              </w:rPr>
              <w:t>: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119C8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за проведение ГИА-9 и ГИА-11 в городе Георгиевске;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уполномоченных представителей ГЭК-9, членов ГЭК-11;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руководителей ППЭ;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технических специалистов ППЭ;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ноябрь- декабрь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- апрель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2E3EC7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  <w:trHeight w:val="220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Участие в обучающих семинарах на муниципальном, региональном, федеральном уровнях с последующим зачетом для проведения:</w:t>
            </w:r>
          </w:p>
        </w:tc>
        <w:tc>
          <w:tcPr>
            <w:tcW w:w="2022" w:type="dxa"/>
            <w:vMerge w:val="restart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 w:rsidR="003B1A05" w:rsidRPr="00B119C8" w:rsidRDefault="002E3EC7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  <w:trHeight w:val="4280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ГИА – 9: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уполномоченных представителей ГЭК-9;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руководителей ППЭ;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технических специалистов ППЭ;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организаторов ППЭ;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специалистов по инструктажу и лабораторным работам;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экзаменаторов – собеседников для проведения устной части по иностранным языкам;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общественных наблюдателей</w:t>
            </w:r>
          </w:p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ГИА-11: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членов ГЭК;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руководителей ППЭ;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технических специалистов ППЭ;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организаторов ППЭ.</w:t>
            </w:r>
          </w:p>
        </w:tc>
        <w:tc>
          <w:tcPr>
            <w:tcW w:w="2022" w:type="dxa"/>
            <w:vMerge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gridAfter w:val="1"/>
          <w:wAfter w:w="33" w:type="dxa"/>
          <w:trHeight w:val="557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Осуществление координации и контроля  проведения обучения лиц, привлекаемых к проведению ГИА-9 и ГИА-11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гимназическом уровне инструктажей о порядке проведения ГИА-9, ГИА-11 с лицами, привлекаемыми к проведению ГИА-9, ГИА-11 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 xml:space="preserve">для ГИА-9: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для ГИА-11: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2E3EC7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Участие администрации гимназии, учителей-предметников в муниципальных, региональных совещаниях, семинарах, </w:t>
            </w: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022" w:type="dxa"/>
          </w:tcPr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Зарянская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Организация учителей-предметников для обучения в эксперты предметных комиссий 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2E3EC7" w:rsidP="002E3E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Участие в семинарах для экспертов предметных комиссий ГИА-9 и ГИА-11, проводимых ФГБНУ «Федеральный институт педагогических измерений»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соответствии с графиком ФИПИ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Алексина Е.Ю.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 xml:space="preserve">Организация участия в обучении организаторов и технических специалистов, привлекаемых к проведению ЕГЭ в ППЭ с технологией «Печать КИМ в ППЭ», по работе с программным обеспечением 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3B1A05" w:rsidRPr="00B119C8" w:rsidRDefault="002E3EC7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Митривели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0617" w:type="dxa"/>
          </w:tcPr>
          <w:p w:rsidR="003B1A05" w:rsidRPr="00B119C8" w:rsidRDefault="003B1A05" w:rsidP="002E3EC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классным руководителям, руководителям ШМО по подготовке и проведению ГИА в 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-201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Ярикова Н.Н.</w:t>
            </w:r>
            <w:r w:rsidR="002E3EC7">
              <w:rPr>
                <w:rFonts w:ascii="Times New Roman" w:hAnsi="Times New Roman"/>
                <w:sz w:val="24"/>
                <w:szCs w:val="24"/>
              </w:rPr>
              <w:t>, Басанова Е.Н.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Распространение информационных памяток для лиц, привлекаемых в качестве общественных наблюдателей при проведении ГИА-9 и ГИА-11</w:t>
            </w:r>
          </w:p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3B1A05" w:rsidRPr="00B119C8" w:rsidRDefault="003B1A05" w:rsidP="002E3EC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2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30" w:type="dxa"/>
          </w:tcPr>
          <w:p w:rsidR="003B1A05" w:rsidRPr="00B119C8" w:rsidRDefault="002E3EC7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6. Организационное сопровождение ГИА-9 и ГИА-11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</w:tr>
      <w:tr w:rsidR="00E05889" w:rsidRPr="00B119C8" w:rsidTr="003B1A05">
        <w:tc>
          <w:tcPr>
            <w:tcW w:w="828" w:type="dxa"/>
          </w:tcPr>
          <w:p w:rsidR="00E05889" w:rsidRPr="00B119C8" w:rsidRDefault="00E0588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0617" w:type="dxa"/>
          </w:tcPr>
          <w:p w:rsidR="00E05889" w:rsidRPr="00B119C8" w:rsidRDefault="00E05889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Подготовка и проведение ГИА-9 (по всем учебным предметам) и ГИА-11 (по обязательным учебным предметам) в сентябрьские сроки:</w:t>
            </w:r>
          </w:p>
          <w:p w:rsidR="00E05889" w:rsidRPr="00B119C8" w:rsidRDefault="00E05889" w:rsidP="00E05889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сбор информации; </w:t>
            </w:r>
          </w:p>
          <w:p w:rsidR="00E05889" w:rsidRPr="00B119C8" w:rsidRDefault="00E05889" w:rsidP="00E05889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участников; </w:t>
            </w:r>
          </w:p>
          <w:p w:rsidR="00E05889" w:rsidRPr="00B119C8" w:rsidRDefault="00E05889" w:rsidP="00E05889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документов; </w:t>
            </w:r>
          </w:p>
          <w:p w:rsidR="00E05889" w:rsidRPr="00B119C8" w:rsidRDefault="00E05889" w:rsidP="00E05889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внесение сведений в РИС;</w:t>
            </w:r>
          </w:p>
          <w:p w:rsidR="00E05889" w:rsidRPr="00B119C8" w:rsidRDefault="00E05889" w:rsidP="00E05889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проведение экзаменов.</w:t>
            </w:r>
          </w:p>
        </w:tc>
        <w:tc>
          <w:tcPr>
            <w:tcW w:w="2022" w:type="dxa"/>
          </w:tcPr>
          <w:p w:rsidR="00E05889" w:rsidRPr="00B119C8" w:rsidRDefault="00E0588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889" w:rsidRPr="00B119C8" w:rsidRDefault="00E0588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889" w:rsidRPr="00B119C8" w:rsidRDefault="00E0588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август - 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05889" w:rsidRPr="00B119C8" w:rsidRDefault="00E0588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889" w:rsidRPr="00B119C8" w:rsidRDefault="00E0588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889" w:rsidRPr="00B119C8" w:rsidRDefault="00E0588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889" w:rsidRPr="00B119C8" w:rsidRDefault="00E0588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E05889" w:rsidRDefault="00E05889">
            <w:r w:rsidRPr="002A62D9"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E05889" w:rsidRPr="00B119C8" w:rsidTr="003B1A05">
        <w:tc>
          <w:tcPr>
            <w:tcW w:w="828" w:type="dxa"/>
          </w:tcPr>
          <w:p w:rsidR="00E05889" w:rsidRPr="00B119C8" w:rsidRDefault="00E0588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0617" w:type="dxa"/>
          </w:tcPr>
          <w:p w:rsidR="00E05889" w:rsidRPr="00B119C8" w:rsidRDefault="00E05889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ГИА-9, ГИА-11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 из числа:</w:t>
            </w:r>
          </w:p>
          <w:p w:rsidR="00E05889" w:rsidRPr="00B119C8" w:rsidRDefault="00E05889" w:rsidP="00E05889">
            <w:pPr>
              <w:pStyle w:val="1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- выпускников общеобразовательных организаций текущего учебного года;</w:t>
            </w:r>
          </w:p>
          <w:p w:rsidR="00E05889" w:rsidRPr="00B119C8" w:rsidRDefault="00E05889" w:rsidP="00E05889">
            <w:pPr>
              <w:pStyle w:val="1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- лиц с ограниченными возможностями здоровья, инвалидов и детей-инвалидов</w:t>
            </w:r>
          </w:p>
          <w:p w:rsidR="00E05889" w:rsidRPr="00B119C8" w:rsidRDefault="00E05889" w:rsidP="00E05889">
            <w:pPr>
              <w:pStyle w:val="1"/>
              <w:ind w:firstLine="612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022" w:type="dxa"/>
          </w:tcPr>
          <w:p w:rsidR="00E05889" w:rsidRPr="00B119C8" w:rsidRDefault="00E0588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до 20 ноября </w:t>
            </w:r>
          </w:p>
          <w:p w:rsidR="00E05889" w:rsidRPr="00B119C8" w:rsidRDefault="00E0588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3" w:type="dxa"/>
            <w:gridSpan w:val="2"/>
          </w:tcPr>
          <w:p w:rsidR="00E05889" w:rsidRDefault="00E05889">
            <w:r w:rsidRPr="002A62D9"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trHeight w:val="2593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Формирование и предоставление сведений в региональную информационную систему обеспечения проведения ГИА-9, ГИА-11: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списка ППЭ;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аудиторий ППЭ;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членов  ГЭК;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руководителей ППЭ; 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организаторов ППЭ;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технических специалистов ППЭ;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членов предметных комиссий и др.</w:t>
            </w:r>
          </w:p>
          <w:p w:rsidR="003B1A05" w:rsidRPr="00B119C8" w:rsidRDefault="003B1A05" w:rsidP="00E05889">
            <w:pPr>
              <w:pStyle w:val="1"/>
              <w:ind w:firstLine="612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соответствии  с Порядком проведения ГИА-9 и ГИА-11, графиком РЦОИ</w:t>
            </w:r>
          </w:p>
        </w:tc>
        <w:tc>
          <w:tcPr>
            <w:tcW w:w="2163" w:type="dxa"/>
            <w:gridSpan w:val="2"/>
          </w:tcPr>
          <w:p w:rsidR="003B1A05" w:rsidRPr="00B119C8" w:rsidRDefault="00E0588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trHeight w:val="709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Определение и направление в управление образования и молодежной политики города Георгиевска кандидатур для утверждения уполномоченных представителей ГЭК, руководителей ППЭ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октябрь-ноябрь 201</w:t>
            </w:r>
            <w:r w:rsidR="00E0588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3B1A05" w:rsidRPr="00B119C8" w:rsidRDefault="00E0588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trHeight w:val="861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Подготовка документов на обновление электронных подписей членов государственной экзаменационной комиссии Ставропольского края для проведения ГИА-11 по иностранным языкам (раздел «Говорение»), печати КИМ в ППЭ и сканирования в ППЭ</w:t>
            </w:r>
          </w:p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за 1 месяц до начала экзамена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РЦОИ</w:t>
            </w:r>
          </w:p>
        </w:tc>
        <w:tc>
          <w:tcPr>
            <w:tcW w:w="2163" w:type="dxa"/>
            <w:gridSpan w:val="2"/>
          </w:tcPr>
          <w:p w:rsidR="003B1A05" w:rsidRPr="00B119C8" w:rsidRDefault="00E0588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Басанова Е.Н.</w:t>
            </w:r>
          </w:p>
        </w:tc>
      </w:tr>
      <w:tr w:rsidR="003B1A05" w:rsidRPr="00B119C8" w:rsidTr="003B1A05"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Default"/>
            </w:pPr>
            <w:r w:rsidRPr="00B119C8">
              <w:t>Организация и проведение итогового сочинения (изложения):</w:t>
            </w:r>
          </w:p>
          <w:p w:rsidR="003B1A05" w:rsidRPr="00B119C8" w:rsidRDefault="003B1A05" w:rsidP="00E05889">
            <w:pPr>
              <w:pStyle w:val="Default"/>
              <w:numPr>
                <w:ilvl w:val="0"/>
                <w:numId w:val="11"/>
              </w:numPr>
            </w:pPr>
            <w:r w:rsidRPr="00B119C8">
              <w:t>ознакомление с Порядком проведения итогового сочинения (изложения) в Ставропольском крае в 201</w:t>
            </w:r>
            <w:r w:rsidR="00E05889">
              <w:t>7</w:t>
            </w:r>
            <w:r w:rsidRPr="00B119C8">
              <w:t>/1</w:t>
            </w:r>
            <w:r w:rsidR="00E05889">
              <w:t>8</w:t>
            </w:r>
            <w:r w:rsidRPr="00B119C8">
              <w:t xml:space="preserve"> учебном году;</w:t>
            </w:r>
          </w:p>
          <w:p w:rsidR="003B1A05" w:rsidRPr="00B119C8" w:rsidRDefault="003B1A05" w:rsidP="00E05889">
            <w:pPr>
              <w:pStyle w:val="Default"/>
              <w:numPr>
                <w:ilvl w:val="0"/>
                <w:numId w:val="11"/>
              </w:numPr>
            </w:pPr>
            <w:r w:rsidRPr="00B119C8">
              <w:t>обучение на муниципальном уровне экспертов по оцениванию итогового сочинения в XI   классах;</w:t>
            </w:r>
          </w:p>
          <w:p w:rsidR="003B1A05" w:rsidRPr="00B119C8" w:rsidRDefault="003B1A05" w:rsidP="00E05889">
            <w:pPr>
              <w:pStyle w:val="Default"/>
              <w:numPr>
                <w:ilvl w:val="0"/>
                <w:numId w:val="11"/>
              </w:numPr>
            </w:pPr>
            <w:r w:rsidRPr="00B119C8">
              <w:t xml:space="preserve">организация и проведение повторного итогового сочинения (изложения) в дополнительные сроки для </w:t>
            </w:r>
            <w:proofErr w:type="gramStart"/>
            <w:r w:rsidRPr="00B119C8">
              <w:t>обучающихся</w:t>
            </w:r>
            <w:proofErr w:type="gramEnd"/>
            <w:r w:rsidRPr="00B119C8">
              <w:t>, получивших неудовлетворительный результат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E0588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0588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февраль, май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E0588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3" w:type="dxa"/>
            <w:gridSpan w:val="2"/>
          </w:tcPr>
          <w:p w:rsidR="003B1A05" w:rsidRPr="00B119C8" w:rsidRDefault="00E0588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, Васильева Е.Н.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Участие в заседании Координационного совета по подготовке и проведению ГИА-9, ГИА-11 в городе Георгиевске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63" w:type="dxa"/>
            <w:gridSpan w:val="2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B1A05" w:rsidRPr="00B119C8" w:rsidTr="003B1A05"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Создание условий в ППЭ для выпускников с ограниченными возможностями здоровья (далее – ОВЗ):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комиссии;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предоставление данных в министерство </w:t>
            </w:r>
            <w:proofErr w:type="gramStart"/>
            <w:r w:rsidRPr="00B119C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обучающихся, нуждающихся в создании особых условий в ППЭ;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сбор схем ППЭ, учитывающих расположение аудиторий для детей с ОВЗ;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создание в ППЭ условий для участников ГИА-9, ГИА-11 с ОВЗ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февраль-июнь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E0588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3" w:type="dxa"/>
            <w:gridSpan w:val="2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E05889">
              <w:rPr>
                <w:rFonts w:ascii="Times New Roman" w:hAnsi="Times New Roman"/>
                <w:sz w:val="24"/>
                <w:szCs w:val="24"/>
              </w:rPr>
              <w:t>, Басанова Е.Н.</w:t>
            </w:r>
          </w:p>
        </w:tc>
      </w:tr>
      <w:tr w:rsidR="003B1A05" w:rsidRPr="00B119C8" w:rsidTr="003B1A05"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Формирование и предоставление списков и документов граждан для аккредитации в качестве общественных наблюдателей при проведении ГИА-9 и ГИА-11: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C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общественности о статусе наблюдателя при проведении ГИА-9 и ГИА-11;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C8">
              <w:rPr>
                <w:rFonts w:ascii="Times New Roman" w:hAnsi="Times New Roman"/>
                <w:sz w:val="24"/>
                <w:szCs w:val="24"/>
                <w:lang w:eastAsia="ru-RU"/>
              </w:rPr>
              <w:t>сбор заявлений от лиц, желающих получить статус общественного наблюдателя за проведением ГИА-9 и ГИА-11, и представление их в министерство;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C8">
              <w:rPr>
                <w:rFonts w:ascii="Times New Roman" w:hAnsi="Times New Roman"/>
                <w:sz w:val="24"/>
                <w:szCs w:val="24"/>
                <w:lang w:eastAsia="ru-RU"/>
              </w:rPr>
              <w:t>выдача удостоверений общественным наблюдателям;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C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семинаров для общественных наблюдателей</w:t>
            </w:r>
          </w:p>
          <w:p w:rsidR="003B1A05" w:rsidRPr="00B119C8" w:rsidRDefault="003B1A05" w:rsidP="00E05889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E0588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течение периода проведения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  <w:lang w:eastAsia="ru-RU"/>
              </w:rPr>
              <w:t>ГИА-9, ГИА-11;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согласно запросу </w:t>
            </w: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за 3 дня до  проведения экзамена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течение периода подготовки к проведению ГИА-9, ГИА-11</w:t>
            </w:r>
          </w:p>
        </w:tc>
        <w:tc>
          <w:tcPr>
            <w:tcW w:w="2163" w:type="dxa"/>
            <w:gridSpan w:val="2"/>
          </w:tcPr>
          <w:p w:rsidR="003B1A05" w:rsidRPr="00B119C8" w:rsidRDefault="00E0588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1A05" w:rsidRPr="00B119C8" w:rsidTr="003B1A05">
        <w:trPr>
          <w:gridAfter w:val="1"/>
          <w:wAfter w:w="33" w:type="dxa"/>
          <w:trHeight w:val="211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3B1A05" w:rsidRPr="00B119C8" w:rsidTr="003B1A05">
        <w:trPr>
          <w:trHeight w:val="211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  <w:lang w:eastAsia="en-US"/>
              </w:rPr>
              <w:t>Участие в совещаниях с руководителями образовательных организаций и заместителями руководителей по УВР: «Организация мероприятий по формированию региональной информационной системы проведения государственной итоговой аттестации в 201</w:t>
            </w:r>
            <w:r w:rsidR="00E05889">
              <w:rPr>
                <w:rFonts w:ascii="Times New Roman" w:hAnsi="Times New Roman" w:cs="Times New Roman"/>
                <w:lang w:eastAsia="en-US"/>
              </w:rPr>
              <w:t>8</w:t>
            </w:r>
            <w:r w:rsidRPr="00B119C8">
              <w:rPr>
                <w:rFonts w:ascii="Times New Roman" w:hAnsi="Times New Roman" w:cs="Times New Roman"/>
                <w:lang w:eastAsia="en-US"/>
              </w:rPr>
              <w:t xml:space="preserve"> году»; «</w:t>
            </w:r>
            <w:r w:rsidRPr="00B119C8">
              <w:rPr>
                <w:rFonts w:ascii="Times New Roman" w:hAnsi="Times New Roman" w:cs="Times New Roman"/>
              </w:rPr>
              <w:t>Формирование базы данных детей с ОВЗ, принимающих участие в ЕГЭ/ОГЭ и ГВЭ. Требование к оформлению пакета документов для прохождения ТПМПК»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E0588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3" w:type="dxa"/>
            <w:gridSpan w:val="2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Е.А., Ярикова Н.Н.</w:t>
            </w:r>
            <w:r w:rsidR="00E05889">
              <w:rPr>
                <w:rFonts w:ascii="Times New Roman" w:hAnsi="Times New Roman"/>
                <w:sz w:val="24"/>
                <w:szCs w:val="24"/>
              </w:rPr>
              <w:t>, Басанова Е.Н.</w:t>
            </w:r>
          </w:p>
        </w:tc>
      </w:tr>
      <w:tr w:rsidR="003B1A05" w:rsidRPr="00B119C8" w:rsidTr="003B1A05">
        <w:trPr>
          <w:trHeight w:val="211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19C8">
              <w:rPr>
                <w:rFonts w:ascii="Times New Roman" w:hAnsi="Times New Roman" w:cs="Times New Roman"/>
                <w:lang w:eastAsia="en-US"/>
              </w:rPr>
              <w:t>Участие в совещаниях с руководителями образовательных организаций: «Готовность общеобразовательных учреждений к проведению итогового сочинения (изложения)»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E0588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3" w:type="dxa"/>
            <w:gridSpan w:val="2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trHeight w:val="211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19C8">
              <w:rPr>
                <w:rFonts w:ascii="Times New Roman" w:hAnsi="Times New Roman" w:cs="Times New Roman"/>
                <w:lang w:eastAsia="en-US"/>
              </w:rPr>
              <w:t>Участие в совещании с заместителями руководителей по УВР: «</w:t>
            </w:r>
            <w:r w:rsidRPr="00B119C8">
              <w:rPr>
                <w:rFonts w:ascii="Times New Roman" w:hAnsi="Times New Roman" w:cs="Times New Roman"/>
              </w:rPr>
              <w:t>ГИА-9 в 201</w:t>
            </w:r>
            <w:r w:rsidR="00E05889">
              <w:rPr>
                <w:rFonts w:ascii="Times New Roman" w:hAnsi="Times New Roman" w:cs="Times New Roman"/>
              </w:rPr>
              <w:t>8</w:t>
            </w:r>
            <w:r w:rsidRPr="00B119C8">
              <w:rPr>
                <w:rFonts w:ascii="Times New Roman" w:hAnsi="Times New Roman" w:cs="Times New Roman"/>
              </w:rPr>
              <w:t xml:space="preserve"> году. Анализ выбора выпускниками 9 классов экзаменов для прохождения итоговой аттестации в форме и по материалам ОГЭ, ГВЭ и предварительный выбор </w:t>
            </w:r>
            <w:r w:rsidRPr="00B119C8">
              <w:rPr>
                <w:rFonts w:ascii="Times New Roman" w:hAnsi="Times New Roman" w:cs="Times New Roman"/>
                <w:lang w:eastAsia="en-US"/>
              </w:rPr>
              <w:t xml:space="preserve">профильного или углубленного обучения. </w:t>
            </w:r>
            <w:r w:rsidRPr="00B119C8">
              <w:rPr>
                <w:rFonts w:ascii="Times New Roman" w:hAnsi="Times New Roman" w:cs="Times New Roman"/>
              </w:rPr>
              <w:t>Итоги мониторинга ведения сайтов».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9C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119C8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E0588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3" w:type="dxa"/>
            <w:gridSpan w:val="2"/>
          </w:tcPr>
          <w:p w:rsidR="003B1A05" w:rsidRPr="00B119C8" w:rsidRDefault="00E0588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trHeight w:val="211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19C8">
              <w:rPr>
                <w:rFonts w:ascii="Times New Roman" w:hAnsi="Times New Roman" w:cs="Times New Roman"/>
              </w:rPr>
              <w:t>Организация и внесение сведений в РИС</w:t>
            </w:r>
            <w:r w:rsidRPr="00B119C8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обеспечения проведения государственной итоговой аттестации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соответствии  с Порядком проведения ГИА-9 и ГИА-11, графиком РЦОИ</w:t>
            </w:r>
          </w:p>
        </w:tc>
        <w:tc>
          <w:tcPr>
            <w:tcW w:w="2163" w:type="dxa"/>
            <w:gridSpan w:val="2"/>
          </w:tcPr>
          <w:p w:rsidR="003B1A05" w:rsidRPr="00B119C8" w:rsidRDefault="00E0588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trHeight w:val="211"/>
        </w:trPr>
        <w:tc>
          <w:tcPr>
            <w:tcW w:w="828" w:type="dxa"/>
          </w:tcPr>
          <w:p w:rsidR="003B1A05" w:rsidRPr="00B119C8" w:rsidRDefault="003B1A05" w:rsidP="005E06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6.1</w:t>
            </w:r>
            <w:r w:rsidR="005E06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7" w:type="dxa"/>
          </w:tcPr>
          <w:p w:rsidR="003B1A05" w:rsidRPr="00B119C8" w:rsidRDefault="003B1A05" w:rsidP="00DF5AAA">
            <w:pPr>
              <w:pStyle w:val="Default"/>
            </w:pPr>
            <w:r w:rsidRPr="00B119C8">
              <w:t xml:space="preserve">Участие в апробации технологии проведения экзамена по </w:t>
            </w:r>
            <w:r w:rsidR="00DF5AAA">
              <w:t xml:space="preserve">русскому языку </w:t>
            </w:r>
            <w:r w:rsidRPr="00B119C8">
              <w:t>(раздел «Говорение»)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</w:t>
            </w: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163" w:type="dxa"/>
            <w:gridSpan w:val="2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trHeight w:val="211"/>
        </w:trPr>
        <w:tc>
          <w:tcPr>
            <w:tcW w:w="828" w:type="dxa"/>
          </w:tcPr>
          <w:p w:rsidR="003B1A05" w:rsidRPr="00B119C8" w:rsidRDefault="003B1A05" w:rsidP="005E06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6.1</w:t>
            </w:r>
            <w:r w:rsidR="005E06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Default"/>
            </w:pPr>
            <w:r w:rsidRPr="00B119C8">
              <w:t>Организация взаимодействия ТПМПК и МБОУ гимназии № 2 по вопросам организации ГИА-9 и ГИА-11 для лиц с ОВЗ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A76213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A76213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63" w:type="dxa"/>
            <w:gridSpan w:val="2"/>
          </w:tcPr>
          <w:p w:rsidR="003B1A05" w:rsidRPr="00B119C8" w:rsidRDefault="00A76213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Басанова Е.Н.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trHeight w:val="211"/>
        </w:trPr>
        <w:tc>
          <w:tcPr>
            <w:tcW w:w="828" w:type="dxa"/>
          </w:tcPr>
          <w:p w:rsidR="003B1A05" w:rsidRPr="00B119C8" w:rsidRDefault="003B1A05" w:rsidP="005E06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6.1</w:t>
            </w:r>
            <w:r w:rsidR="005E06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7" w:type="dxa"/>
          </w:tcPr>
          <w:p w:rsidR="003B1A05" w:rsidRPr="00B119C8" w:rsidRDefault="003B1A05" w:rsidP="00A76213">
            <w:pPr>
              <w:pStyle w:val="Default"/>
            </w:pPr>
            <w:r w:rsidRPr="00B119C8">
              <w:rPr>
                <w:bCs/>
                <w:iCs/>
                <w:color w:val="auto"/>
                <w:sz w:val="22"/>
                <w:szCs w:val="22"/>
              </w:rPr>
              <w:t>Участие в заседании Совета руководителей образовательных организаций:</w:t>
            </w:r>
            <w:r w:rsidRPr="00B119C8">
              <w:rPr>
                <w:color w:val="auto"/>
                <w:sz w:val="22"/>
                <w:szCs w:val="22"/>
              </w:rPr>
              <w:t xml:space="preserve"> «Готовность к проведению  ГИА в 201</w:t>
            </w:r>
            <w:r w:rsidR="00A76213">
              <w:rPr>
                <w:color w:val="auto"/>
                <w:sz w:val="22"/>
                <w:szCs w:val="22"/>
              </w:rPr>
              <w:t>8</w:t>
            </w:r>
            <w:r w:rsidRPr="00B119C8">
              <w:rPr>
                <w:color w:val="auto"/>
                <w:sz w:val="22"/>
                <w:szCs w:val="22"/>
              </w:rPr>
              <w:t xml:space="preserve"> году»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B1A05" w:rsidRPr="00B119C8" w:rsidRDefault="003B1A05" w:rsidP="00A76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A76213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3" w:type="dxa"/>
            <w:gridSpan w:val="2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trHeight w:val="211"/>
        </w:trPr>
        <w:tc>
          <w:tcPr>
            <w:tcW w:w="828" w:type="dxa"/>
          </w:tcPr>
          <w:p w:rsidR="003B1A05" w:rsidRPr="00B119C8" w:rsidRDefault="003B1A05" w:rsidP="005E06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6.1</w:t>
            </w:r>
            <w:r w:rsidR="005E06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B119C8">
              <w:rPr>
                <w:bCs/>
                <w:iCs/>
                <w:color w:val="auto"/>
                <w:sz w:val="22"/>
                <w:szCs w:val="22"/>
              </w:rPr>
              <w:t>Проверка готовности ППЭ. Техническое оснащение ППЭ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до 01 декабря 201</w:t>
            </w:r>
            <w:r w:rsidR="00A76213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3B1A05" w:rsidRPr="00B119C8" w:rsidRDefault="003B1A05" w:rsidP="00A76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A76213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3" w:type="dxa"/>
            <w:gridSpan w:val="2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ind w:left="7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7. Мероприятия по информационному сопровождению ГИА-9 и ГИА-11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ind w:left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19C8">
              <w:rPr>
                <w:rFonts w:ascii="Times New Roman" w:hAnsi="Times New Roman" w:cs="Times New Roman"/>
                <w:color w:val="000000"/>
              </w:rPr>
              <w:t>Информационное наполнение сайта управления образования города, образовательных организаций информацией по вопросам организации подготовки и проведения ГИА-9 и ГИА-11</w:t>
            </w:r>
          </w:p>
          <w:p w:rsidR="003B1A05" w:rsidRPr="00B119C8" w:rsidRDefault="003B1A05" w:rsidP="00E05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A76213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A76213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30" w:type="dxa"/>
          </w:tcPr>
          <w:p w:rsidR="003B1A05" w:rsidRPr="00B119C8" w:rsidRDefault="00A76213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Митривели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Обеспечение работы телефонов «горячей линии» по вопросам проведения ГИА-9 и ГИА-11 в МБОУ гимназии № 2</w:t>
            </w:r>
          </w:p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A76213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A76213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30" w:type="dxa"/>
          </w:tcPr>
          <w:p w:rsidR="003B1A05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1B2B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2B42" w:rsidRPr="00B119C8" w:rsidRDefault="001B2B42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A76213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A76213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30" w:type="dxa"/>
          </w:tcPr>
          <w:p w:rsidR="003B1A05" w:rsidRPr="00B119C8" w:rsidRDefault="00A76213" w:rsidP="00A762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Организация информирования граждан о порядке проведения ГИА-9 и ГИА-11 в части размещения в средствах массовой информации, а также на официальном сайте гимназии:</w:t>
            </w:r>
          </w:p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:rsidR="003B1A05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B79" w:rsidRDefault="00980B7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B79" w:rsidRPr="00B119C8" w:rsidRDefault="00980B7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</w:t>
            </w: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ми приказом Министерства образования и науки РФ от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119C8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B119C8">
              <w:rPr>
                <w:rFonts w:ascii="Times New Roman" w:hAnsi="Times New Roman"/>
                <w:sz w:val="24"/>
                <w:szCs w:val="24"/>
              </w:rPr>
              <w:t>. № 1394</w:t>
            </w:r>
          </w:p>
        </w:tc>
        <w:tc>
          <w:tcPr>
            <w:tcW w:w="2130" w:type="dxa"/>
            <w:vMerge w:val="restart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Митривели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По ГИА -9: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</w:rPr>
              <w:t xml:space="preserve">о 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сроках и местах подачи заявлений на прохождение ГИА-9 по учебным предметам;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сроках  проведения ГИА-9;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сроках, местах и порядке информирования о результатах ГИА-9</w:t>
            </w:r>
          </w:p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gridAfter w:val="1"/>
          <w:wAfter w:w="33" w:type="dxa"/>
          <w:trHeight w:val="1125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7.4.2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По ГИА -11: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о сроках и местах подачи заявлений на сдачу ГИА-11, местах регистрации на сдачу ЕГЭ; 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сроках проведения итогового сочинения (изложения) ГИА-11;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</w:t>
            </w: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ми приказом Министерства образования и науки РФ от 26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119C8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B119C8">
              <w:rPr>
                <w:rFonts w:ascii="Times New Roman" w:hAnsi="Times New Roman"/>
                <w:sz w:val="24"/>
                <w:szCs w:val="24"/>
              </w:rPr>
              <w:t>. № 1400</w:t>
            </w:r>
          </w:p>
        </w:tc>
        <w:tc>
          <w:tcPr>
            <w:tcW w:w="2130" w:type="dxa"/>
            <w:vMerge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0617" w:type="dxa"/>
          </w:tcPr>
          <w:p w:rsidR="003B1A05" w:rsidRPr="00B119C8" w:rsidRDefault="003B1A05" w:rsidP="00980B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Осуществление контроля оформления информационных стендов в МБОУ гимназии № 2 по процедуре проведения ГИА-9 и ГИА-11 в 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году, размещение соответствующей информации на официальном сайте гимназии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B1A05" w:rsidRPr="00B119C8" w:rsidRDefault="00980B79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30" w:type="dxa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Митривели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Разработка образовательными организациями памяток и брошюр по вопросам подготовки и проведения ГИА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3B1A05" w:rsidRPr="00B119C8" w:rsidRDefault="003B1A05" w:rsidP="00980B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Ярикова Н.Н.</w:t>
            </w:r>
            <w:r w:rsidR="00980B79">
              <w:rPr>
                <w:rFonts w:ascii="Times New Roman" w:hAnsi="Times New Roman"/>
                <w:sz w:val="24"/>
                <w:szCs w:val="24"/>
              </w:rPr>
              <w:t>, Басанова Е.Н.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Участие родительской общественности в краевых, муниципальных, гимназических круглых столах, собраниях по вопросам подготовки к ОГЭ, ЕГЭ и ГВЭ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30" w:type="dxa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участников ГИА о результатах сдачи экзаменов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130" w:type="dxa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Работа психологической службы в гимназии по сопровождению участников ГИА-9 и ГИА-11 через проведение групповых и индивидуальных консультаций, занятий-тренингов, аутотренингов, организацию встреч с выпускниками прошлых лет и т.д.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Макаренко Н.А.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Default"/>
            </w:pPr>
            <w:r w:rsidRPr="00B119C8">
              <w:t xml:space="preserve">Освещение подготовки к проведению ГИА в средствах массовой информации (далее – СМИ) </w:t>
            </w:r>
          </w:p>
          <w:p w:rsidR="003B1A05" w:rsidRPr="00B119C8" w:rsidRDefault="003B1A05" w:rsidP="00E05889">
            <w:pPr>
              <w:pStyle w:val="Default"/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Матвиенко Г.А.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0617" w:type="dxa"/>
          </w:tcPr>
          <w:p w:rsidR="003B1A05" w:rsidRPr="00B119C8" w:rsidRDefault="003B1A05" w:rsidP="00980B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Участие в городском собрании для выпускников 9-х, </w:t>
            </w:r>
            <w:r w:rsidRPr="00B119C8">
              <w:rPr>
                <w:rFonts w:ascii="Times New Roman" w:hAnsi="Times New Roman"/>
                <w:sz w:val="24"/>
                <w:szCs w:val="24"/>
              </w:rPr>
              <w:br/>
              <w:t xml:space="preserve">11-х классов и их родителей (законных представителей), учителей общеобразовательных организаций  по вопросам проведения ГИА-9 и ГИА-11 в </w:t>
            </w:r>
            <w:r w:rsidRPr="00B119C8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родительских собраний;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консультаций, встреч с выпускниками 9-х, 11-х классов и их родителями (законными представителями);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совещаний с педагогическими работниками.</w:t>
            </w:r>
          </w:p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980B79">
              <w:rPr>
                <w:rFonts w:ascii="Times New Roman" w:hAnsi="Times New Roman"/>
                <w:sz w:val="24"/>
                <w:szCs w:val="24"/>
              </w:rPr>
              <w:t>, Басанова Е.Н.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родителей (законных представителей), участников ГИА-9, ГИА-11, педагогов: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по психолого-педагогическому сопровождению выпускников в период подготовки и сдачи ГИА-9, ГИА-11;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участие в семинаре-практикуме для психологов общеобразовательных организаций по вопросу психолого-педагогического сопровождения родителей (законных представителей), участников ГИА-9, ГИА-11;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разработка буклетов для педагогов, выпускников и их родителей (законных представителей) и размещение на сайтах в разделе «Государственная итоговая аттестация» гимназии;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участие в мероприятиях для участников образовательного процесса сотрудниками Центра «ЛИРА»;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проведение школьным психологом на родительских собраниях тренингов, круглых столов, практикумов по вопросам создания комфортной обстановки для выпускников в период </w:t>
            </w: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и сдачи ГИА-9, ГИА-11;</w:t>
            </w:r>
          </w:p>
          <w:p w:rsidR="003B1A05" w:rsidRPr="00B119C8" w:rsidRDefault="003B1A05" w:rsidP="00E05889">
            <w:pPr>
              <w:pStyle w:val="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«ящик доверия» в гимназии с вопросами педагогу-психологу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Макаренко Н.А.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в гимназии по вопросам проведения ГИА-9 и ГИА-11 в 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году, размещения информации на сайтах общеобразовательных организаций</w:t>
            </w:r>
          </w:p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B1A05" w:rsidRPr="00B119C8" w:rsidRDefault="003B1A05" w:rsidP="00980B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Митривели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10617" w:type="dxa"/>
          </w:tcPr>
          <w:p w:rsidR="003B1A05" w:rsidRPr="00B119C8" w:rsidRDefault="003B1A05" w:rsidP="00980B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Издание и распространение информационных памяток для выпускников 9-х, 11-х классов, родителей (законных представителей) по вопросам подготовки и проведения ГИА в 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30" w:type="dxa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3B1A05" w:rsidRPr="00B119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Митривели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Сотрудничество с территориальной </w:t>
            </w: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комиссии администрации города Георгиевска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/1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30" w:type="dxa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Басанова Е.Н.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B119C8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119C8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и проведением ГИА-9 и ГИА-11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Инвариантная часть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>Проверка образовательных учреждений по подготовке к ГИА в части: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организации и проведения информационно-разъяснительной работы с участниками ГИА и лицами, привлекаемыми к проведению ГИА;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работы телефонов «горячей линии» по вопросам организации проведения ГИА-9 и ГИА-11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согласно плану работы УО</w:t>
            </w:r>
          </w:p>
        </w:tc>
        <w:tc>
          <w:tcPr>
            <w:tcW w:w="2130" w:type="dxa"/>
          </w:tcPr>
          <w:p w:rsidR="003B1A05" w:rsidRPr="00B119C8" w:rsidRDefault="00980B79" w:rsidP="00980B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B119C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119C8">
              <w:rPr>
                <w:rFonts w:ascii="Times New Roman" w:hAnsi="Times New Roman" w:cs="Times New Roman"/>
              </w:rPr>
              <w:t xml:space="preserve"> ходом подготовки и проведением ГИА-9 и ГИА-11: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проведение собеседований по выполнению Планов с учителями-предметниками, показавшими низкие образовательные результаты на ГИА в 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="008E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году;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119C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проведением итогового сочинения (изложения);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B11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организации ППЭ к проведению ГИА-9 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за две недели до проведения экзамена</w:t>
            </w: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980B79">
              <w:rPr>
                <w:rFonts w:ascii="Times New Roman" w:hAnsi="Times New Roman"/>
                <w:sz w:val="24"/>
                <w:szCs w:val="24"/>
              </w:rPr>
              <w:t>, Басанова Е.Н.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15597" w:type="dxa"/>
            <w:gridSpan w:val="4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jc w:val="both"/>
              <w:rPr>
                <w:rFonts w:ascii="Times New Roman" w:hAnsi="Times New Roman" w:cs="Times New Roman"/>
              </w:rPr>
            </w:pPr>
            <w:r w:rsidRPr="00B119C8">
              <w:rPr>
                <w:rFonts w:ascii="Times New Roman" w:hAnsi="Times New Roman" w:cs="Times New Roman"/>
              </w:rPr>
              <w:t xml:space="preserve">Участие в заседании межведомственной рабочей группы (Координационный совет) по подготовке и проведению </w:t>
            </w:r>
            <w:r w:rsidRPr="00B119C8">
              <w:rPr>
                <w:rFonts w:ascii="Times New Roman" w:hAnsi="Times New Roman" w:cs="Times New Roman"/>
                <w:color w:val="000000"/>
              </w:rPr>
              <w:t>ГИА-9 и ГИА-11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19C8">
              <w:rPr>
                <w:rFonts w:ascii="Times New Roman" w:hAnsi="Times New Roman" w:cs="Times New Roman"/>
                <w:color w:val="000000"/>
              </w:rPr>
              <w:t>Обеспечить участие членов (уполномоченных представителей) ГЭК Ставропольского края для проведения ГИА-9 и ГИА – 11 в период проведения ГИА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9C8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0617" w:type="dxa"/>
          </w:tcPr>
          <w:p w:rsidR="003B1A05" w:rsidRPr="00B119C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19C8">
              <w:rPr>
                <w:rFonts w:ascii="Times New Roman" w:hAnsi="Times New Roman" w:cs="Times New Roman"/>
              </w:rPr>
              <w:t xml:space="preserve">Участие в  контрольных мероприятиях за подготовкой и проведением </w:t>
            </w:r>
            <w:r w:rsidRPr="00B119C8">
              <w:rPr>
                <w:rFonts w:ascii="Times New Roman" w:hAnsi="Times New Roman" w:cs="Times New Roman"/>
                <w:color w:val="000000"/>
              </w:rPr>
              <w:t xml:space="preserve">ГИА-9, ГИА-11 управлением </w:t>
            </w:r>
            <w:r w:rsidRPr="00B119C8">
              <w:rPr>
                <w:rFonts w:ascii="Times New Roman" w:hAnsi="Times New Roman" w:cs="Times New Roman"/>
                <w:color w:val="000000"/>
              </w:rPr>
              <w:lastRenderedPageBreak/>
              <w:t>образования города: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диагностических работ;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контрольных работ по текстам управления образования города;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качества образования в разрезе каждого общеобразовательного предмета;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19C8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обучающихся и их родителей (законных представителей);</w:t>
            </w:r>
          </w:p>
          <w:p w:rsidR="003B1A05" w:rsidRPr="00B119C8" w:rsidRDefault="003B1A05" w:rsidP="00E05889">
            <w:pPr>
              <w:pStyle w:val="1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пробных (репетиционных) работ по русскому языку и математике, предметов по выбору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плану </w:t>
            </w: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работы ОО</w:t>
            </w:r>
          </w:p>
        </w:tc>
        <w:tc>
          <w:tcPr>
            <w:tcW w:w="2130" w:type="dxa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14769" w:type="dxa"/>
            <w:gridSpan w:val="3"/>
          </w:tcPr>
          <w:p w:rsidR="003B1A05" w:rsidRPr="00B119C8" w:rsidRDefault="003B1A05" w:rsidP="000864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По плану работы управления образования </w:t>
            </w:r>
            <w:r w:rsidR="000864CA">
              <w:rPr>
                <w:rFonts w:ascii="Times New Roman" w:hAnsi="Times New Roman"/>
                <w:sz w:val="24"/>
                <w:szCs w:val="24"/>
              </w:rPr>
              <w:t>Георгиевского городского округа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8.7.1</w:t>
            </w:r>
          </w:p>
        </w:tc>
        <w:tc>
          <w:tcPr>
            <w:tcW w:w="10617" w:type="dxa"/>
          </w:tcPr>
          <w:p w:rsidR="003B1A05" w:rsidRPr="001B2B42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2B42">
              <w:rPr>
                <w:rFonts w:ascii="Times New Roman" w:hAnsi="Times New Roman" w:cs="Times New Roman"/>
                <w:color w:val="000000" w:themeColor="text1"/>
              </w:rPr>
              <w:t>входной контроль по русскому языку и математике в 9, 11 классах;</w:t>
            </w:r>
          </w:p>
          <w:p w:rsidR="003B1A05" w:rsidRPr="001B2B42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B1A05" w:rsidRPr="00B119C8" w:rsidRDefault="003B1A05" w:rsidP="00980B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8.7.2</w:t>
            </w:r>
          </w:p>
        </w:tc>
        <w:tc>
          <w:tcPr>
            <w:tcW w:w="10617" w:type="dxa"/>
          </w:tcPr>
          <w:p w:rsidR="003B1A05" w:rsidRPr="001B2B42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B2B42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1B2B42">
              <w:rPr>
                <w:rFonts w:ascii="Times New Roman" w:hAnsi="Times New Roman" w:cs="Times New Roman"/>
                <w:color w:val="000000" w:themeColor="text1"/>
              </w:rPr>
              <w:t xml:space="preserve"> качеством знаний учащихся:</w:t>
            </w:r>
          </w:p>
          <w:p w:rsidR="003B1A05" w:rsidRPr="001B2B42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2B42">
              <w:rPr>
                <w:rFonts w:ascii="Times New Roman" w:hAnsi="Times New Roman" w:cs="Times New Roman"/>
                <w:color w:val="000000" w:themeColor="text1"/>
              </w:rPr>
              <w:t xml:space="preserve">         химия, 9 класс;</w:t>
            </w:r>
          </w:p>
          <w:p w:rsidR="003B1A05" w:rsidRPr="001B2B42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2B42">
              <w:rPr>
                <w:rFonts w:ascii="Times New Roman" w:hAnsi="Times New Roman" w:cs="Times New Roman"/>
                <w:color w:val="000000" w:themeColor="text1"/>
              </w:rPr>
              <w:t xml:space="preserve">         история, 11 класс,</w:t>
            </w:r>
          </w:p>
          <w:p w:rsidR="003B1A05" w:rsidRPr="001B2B42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2B42">
              <w:rPr>
                <w:rFonts w:ascii="Times New Roman" w:hAnsi="Times New Roman" w:cs="Times New Roman"/>
                <w:color w:val="000000" w:themeColor="text1"/>
              </w:rPr>
              <w:t xml:space="preserve">         литература (репетиционное сочинение, 11 класс)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B1A05" w:rsidRPr="00B119C8" w:rsidRDefault="003B1A05" w:rsidP="00980B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8.7.3</w:t>
            </w:r>
          </w:p>
        </w:tc>
        <w:tc>
          <w:tcPr>
            <w:tcW w:w="10617" w:type="dxa"/>
          </w:tcPr>
          <w:p w:rsidR="003B1A05" w:rsidRPr="00653561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3561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653561">
              <w:rPr>
                <w:rFonts w:ascii="Times New Roman" w:hAnsi="Times New Roman" w:cs="Times New Roman"/>
                <w:color w:val="000000" w:themeColor="text1"/>
              </w:rPr>
              <w:t xml:space="preserve"> качеством знаний учащихся:</w:t>
            </w:r>
          </w:p>
          <w:p w:rsidR="003B1A05" w:rsidRPr="00653561" w:rsidRDefault="00653561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653561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  <w:r w:rsidR="003B1A05" w:rsidRPr="00653561">
              <w:rPr>
                <w:rFonts w:ascii="Times New Roman" w:hAnsi="Times New Roman" w:cs="Times New Roman"/>
                <w:color w:val="000000" w:themeColor="text1"/>
              </w:rPr>
              <w:t>, 11 класс</w:t>
            </w:r>
            <w:r w:rsidRPr="00653561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3B1A05" w:rsidRPr="006535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53561" w:rsidRDefault="003B1A05" w:rsidP="006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0B79"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653561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язык, </w:t>
            </w:r>
            <w:r w:rsidR="00653561" w:rsidRPr="0065356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53561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  <w:r w:rsidR="0065356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B1A05" w:rsidRPr="00653561" w:rsidRDefault="00653561" w:rsidP="006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математика (РПР), 9 класс</w:t>
            </w:r>
            <w:r w:rsidR="003B1A05" w:rsidRPr="006535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B1A05" w:rsidRPr="00B119C8" w:rsidRDefault="003B1A05" w:rsidP="00980B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980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Default="003B1A05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 w:rsidR="00980B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0B79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Басанова Е.Н.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8.7.4</w:t>
            </w:r>
          </w:p>
        </w:tc>
        <w:tc>
          <w:tcPr>
            <w:tcW w:w="10617" w:type="dxa"/>
          </w:tcPr>
          <w:p w:rsidR="003B1A05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E1E66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AE1E66">
              <w:rPr>
                <w:rFonts w:ascii="Times New Roman" w:hAnsi="Times New Roman" w:cs="Times New Roman"/>
                <w:color w:val="000000" w:themeColor="text1"/>
              </w:rPr>
              <w:t xml:space="preserve"> качеством знаний учащихся:</w:t>
            </w:r>
          </w:p>
          <w:p w:rsidR="00AE1E66" w:rsidRPr="00AE1E66" w:rsidRDefault="00AE1E66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итоговое сочинение (изложение) в 11 классах;</w:t>
            </w:r>
          </w:p>
          <w:p w:rsidR="003B1A05" w:rsidRPr="00980B79" w:rsidRDefault="003B1A05" w:rsidP="00AE1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0B79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3E18E5">
              <w:rPr>
                <w:rFonts w:ascii="Times New Roman" w:hAnsi="Times New Roman" w:cs="Times New Roman"/>
                <w:color w:val="FF0000"/>
              </w:rPr>
              <w:t xml:space="preserve">                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B1A05" w:rsidRPr="00B119C8" w:rsidRDefault="003B1A05" w:rsidP="004545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45451B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30" w:type="dxa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3B1A05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8.7.5</w:t>
            </w:r>
          </w:p>
        </w:tc>
        <w:tc>
          <w:tcPr>
            <w:tcW w:w="10617" w:type="dxa"/>
          </w:tcPr>
          <w:p w:rsidR="003B1A05" w:rsidRPr="00A21F28" w:rsidRDefault="003B1A05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1F28">
              <w:rPr>
                <w:rFonts w:ascii="Times New Roman" w:hAnsi="Times New Roman" w:cs="Times New Roman"/>
                <w:color w:val="000000" w:themeColor="text1"/>
              </w:rPr>
              <w:t>проведение пробных работ в форме ЕГЭ, ОГЭ и ГВЭ по русскому языку и математике в 9 классах, 11 классах (профильный уровень)</w:t>
            </w:r>
          </w:p>
        </w:tc>
        <w:tc>
          <w:tcPr>
            <w:tcW w:w="2022" w:type="dxa"/>
          </w:tcPr>
          <w:p w:rsidR="003B1A05" w:rsidRPr="00B119C8" w:rsidRDefault="003B1A05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B1A05" w:rsidRPr="00B119C8" w:rsidRDefault="003B1A05" w:rsidP="004545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 w:rsidR="0045451B">
              <w:rPr>
                <w:rFonts w:ascii="Times New Roman" w:hAnsi="Times New Roman"/>
                <w:sz w:val="24"/>
                <w:szCs w:val="24"/>
              </w:rPr>
              <w:t>7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3B1A05" w:rsidRPr="00B119C8" w:rsidRDefault="00980B79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AE1E66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AE1E66" w:rsidRPr="00B119C8" w:rsidRDefault="00AE1E66" w:rsidP="00BA0AA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8.7.6</w:t>
            </w:r>
          </w:p>
        </w:tc>
        <w:tc>
          <w:tcPr>
            <w:tcW w:w="10617" w:type="dxa"/>
          </w:tcPr>
          <w:p w:rsidR="00AE1E66" w:rsidRPr="00A21F28" w:rsidRDefault="00AE1E66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1E66">
              <w:rPr>
                <w:rFonts w:ascii="Times New Roman" w:hAnsi="Times New Roman" w:cs="Times New Roman"/>
                <w:color w:val="000000" w:themeColor="text1"/>
              </w:rPr>
              <w:t>английский язык 9</w:t>
            </w:r>
            <w:r>
              <w:rPr>
                <w:rFonts w:ascii="Times New Roman" w:hAnsi="Times New Roman" w:cs="Times New Roman"/>
                <w:color w:val="000000" w:themeColor="text1"/>
              </w:rPr>
              <w:t>-11</w:t>
            </w:r>
            <w:r w:rsidRPr="00AE1E66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AE1E66">
              <w:rPr>
                <w:rFonts w:ascii="Times New Roman" w:hAnsi="Times New Roman" w:cs="Times New Roman"/>
                <w:color w:val="000000" w:themeColor="text1"/>
              </w:rPr>
              <w:t>, по выбору</w:t>
            </w:r>
          </w:p>
        </w:tc>
        <w:tc>
          <w:tcPr>
            <w:tcW w:w="2022" w:type="dxa"/>
          </w:tcPr>
          <w:p w:rsidR="00AE1E66" w:rsidRPr="00B119C8" w:rsidRDefault="00AE1E66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E1E66" w:rsidRDefault="00AE1E66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Басанова Е.Н.</w:t>
            </w:r>
          </w:p>
        </w:tc>
      </w:tr>
      <w:tr w:rsidR="00AE1E66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AE1E66" w:rsidRPr="00B119C8" w:rsidRDefault="00AE1E66" w:rsidP="00BA0AA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lastRenderedPageBreak/>
              <w:t>8.7.7</w:t>
            </w:r>
          </w:p>
        </w:tc>
        <w:tc>
          <w:tcPr>
            <w:tcW w:w="10617" w:type="dxa"/>
          </w:tcPr>
          <w:p w:rsidR="00AE1E66" w:rsidRPr="00A21F28" w:rsidRDefault="00AE1E66" w:rsidP="00AE1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1F28">
              <w:rPr>
                <w:rFonts w:ascii="Times New Roman" w:hAnsi="Times New Roman" w:cs="Times New Roman"/>
                <w:color w:val="000000" w:themeColor="text1"/>
              </w:rPr>
              <w:t>проведение пробных работ в форме ЕГЭ, ОГЭ и ГВЭ по предметам по выбору в 9 классах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(физика, география, биология, история)</w:t>
            </w:r>
            <w:r w:rsidRPr="00A21F28">
              <w:rPr>
                <w:rFonts w:ascii="Times New Roman" w:hAnsi="Times New Roman" w:cs="Times New Roman"/>
                <w:color w:val="000000" w:themeColor="text1"/>
              </w:rPr>
              <w:t>, 11 классах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(обществознание, физика, биология)</w:t>
            </w:r>
          </w:p>
        </w:tc>
        <w:tc>
          <w:tcPr>
            <w:tcW w:w="2022" w:type="dxa"/>
          </w:tcPr>
          <w:p w:rsidR="00AE1E66" w:rsidRPr="00B119C8" w:rsidRDefault="00AE1E66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AE1E66" w:rsidRPr="00B119C8" w:rsidRDefault="00AE1E66" w:rsidP="004545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AE1E66" w:rsidRPr="00B119C8" w:rsidRDefault="00AE1E66" w:rsidP="00E058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AE1E66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AE1E66" w:rsidRPr="00AE1E66" w:rsidRDefault="00AE1E66" w:rsidP="00E05889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E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8.7.8</w:t>
            </w:r>
          </w:p>
        </w:tc>
        <w:tc>
          <w:tcPr>
            <w:tcW w:w="10617" w:type="dxa"/>
          </w:tcPr>
          <w:p w:rsidR="00AE1E66" w:rsidRPr="00AE1E66" w:rsidRDefault="00AE1E66" w:rsidP="00AE1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E1E66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AE1E66">
              <w:rPr>
                <w:rFonts w:ascii="Times New Roman" w:hAnsi="Times New Roman" w:cs="Times New Roman"/>
                <w:color w:val="000000" w:themeColor="text1"/>
              </w:rPr>
              <w:t xml:space="preserve"> качеством знаний учащихся:</w:t>
            </w:r>
          </w:p>
          <w:p w:rsidR="00AE1E66" w:rsidRPr="00AE1E66" w:rsidRDefault="00AE1E66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1E66">
              <w:rPr>
                <w:rFonts w:ascii="Times New Roman" w:hAnsi="Times New Roman" w:cs="Times New Roman"/>
                <w:color w:val="000000" w:themeColor="text1"/>
              </w:rPr>
              <w:t>проведение пробных работ в форме ЕГЭ, ОГЭ и ГВЭ по русскому языку (11 класс) и математике в 9 классах с выходом в ППЭ.</w:t>
            </w:r>
          </w:p>
        </w:tc>
        <w:tc>
          <w:tcPr>
            <w:tcW w:w="2022" w:type="dxa"/>
          </w:tcPr>
          <w:p w:rsidR="00AE1E66" w:rsidRPr="00B119C8" w:rsidRDefault="00AE1E66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AE1E66" w:rsidRPr="00B119C8" w:rsidRDefault="00AE1E66" w:rsidP="004545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AE1E66" w:rsidRPr="00B119C8" w:rsidRDefault="00AE1E66" w:rsidP="00FB7E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AE1E66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AE1E66" w:rsidRPr="00B119C8" w:rsidRDefault="00AE1E66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8.7.9</w:t>
            </w:r>
          </w:p>
          <w:p w:rsidR="00AE1E66" w:rsidRPr="00B119C8" w:rsidRDefault="00AE1E66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7" w:type="dxa"/>
          </w:tcPr>
          <w:p w:rsidR="00AE1E66" w:rsidRPr="00AE1E66" w:rsidRDefault="00AE1E66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1E66">
              <w:rPr>
                <w:rFonts w:ascii="Times New Roman" w:hAnsi="Times New Roman" w:cs="Times New Roman"/>
                <w:color w:val="000000" w:themeColor="text1"/>
              </w:rPr>
              <w:t>проведение пробных работ в форме ЕГЭ, ОГЭ и ГВЭ по русскому языку (9 класс) и математике (базовый уровень) в 11 классах с выходом в ППЭ.</w:t>
            </w:r>
          </w:p>
        </w:tc>
        <w:tc>
          <w:tcPr>
            <w:tcW w:w="2022" w:type="dxa"/>
          </w:tcPr>
          <w:p w:rsidR="00AE1E66" w:rsidRPr="00B119C8" w:rsidRDefault="00AE1E66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E1E66" w:rsidRPr="00B119C8" w:rsidRDefault="00AE1E66" w:rsidP="004545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AE1E66" w:rsidRPr="00B119C8" w:rsidRDefault="00AE1E66" w:rsidP="00FB7E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095E13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095E13" w:rsidRPr="00B119C8" w:rsidRDefault="00095E13" w:rsidP="00380E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8.7.10</w:t>
            </w:r>
          </w:p>
        </w:tc>
        <w:tc>
          <w:tcPr>
            <w:tcW w:w="10617" w:type="dxa"/>
          </w:tcPr>
          <w:p w:rsidR="00095E13" w:rsidRPr="00AE1E66" w:rsidRDefault="00095E13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Английский язык (ВПР) в 11 классах</w:t>
            </w:r>
          </w:p>
        </w:tc>
        <w:tc>
          <w:tcPr>
            <w:tcW w:w="2022" w:type="dxa"/>
          </w:tcPr>
          <w:p w:rsidR="00095E13" w:rsidRPr="00B119C8" w:rsidRDefault="00095E13" w:rsidP="00FB7E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095E13" w:rsidRPr="00B119C8" w:rsidRDefault="00095E13" w:rsidP="00FB7E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095E13" w:rsidRDefault="00095E13" w:rsidP="00FB7E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E13" w:rsidRPr="00B119C8" w:rsidRDefault="00095E13" w:rsidP="00FB7E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Басанова Е.Н.</w:t>
            </w:r>
          </w:p>
        </w:tc>
      </w:tr>
      <w:tr w:rsidR="00095E13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095E13" w:rsidRPr="00B119C8" w:rsidRDefault="00095E13" w:rsidP="00380E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8.7.11</w:t>
            </w:r>
          </w:p>
        </w:tc>
        <w:tc>
          <w:tcPr>
            <w:tcW w:w="10617" w:type="dxa"/>
          </w:tcPr>
          <w:p w:rsidR="00095E13" w:rsidRDefault="00095E13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 (ВПР) в 11 классах</w:t>
            </w:r>
          </w:p>
        </w:tc>
        <w:tc>
          <w:tcPr>
            <w:tcW w:w="2022" w:type="dxa"/>
          </w:tcPr>
          <w:p w:rsidR="00095E13" w:rsidRPr="00B119C8" w:rsidRDefault="00095E13" w:rsidP="00FB7E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095E13" w:rsidRPr="00B119C8" w:rsidRDefault="00095E13" w:rsidP="00FB7E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095E13" w:rsidRPr="00B119C8" w:rsidRDefault="00095E13" w:rsidP="00FB7E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095E13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095E13" w:rsidRPr="00B119C8" w:rsidRDefault="00095E13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8.7.12</w:t>
            </w:r>
          </w:p>
        </w:tc>
        <w:tc>
          <w:tcPr>
            <w:tcW w:w="10617" w:type="dxa"/>
          </w:tcPr>
          <w:p w:rsidR="00095E13" w:rsidRPr="00AE1E66" w:rsidRDefault="00095E13" w:rsidP="00095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E1E66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AE1E66">
              <w:rPr>
                <w:rFonts w:ascii="Times New Roman" w:hAnsi="Times New Roman" w:cs="Times New Roman"/>
                <w:color w:val="000000" w:themeColor="text1"/>
              </w:rPr>
              <w:t xml:space="preserve"> качеством знаний учащихся:</w:t>
            </w:r>
          </w:p>
          <w:p w:rsidR="00095E13" w:rsidRPr="00AE1E66" w:rsidRDefault="00095E13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1E66">
              <w:rPr>
                <w:rFonts w:ascii="Times New Roman" w:hAnsi="Times New Roman" w:cs="Times New Roman"/>
                <w:color w:val="000000" w:themeColor="text1"/>
              </w:rPr>
              <w:t>проведение пробных работ в форме ЕГЭ по математике (профиль)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11 классах </w:t>
            </w:r>
            <w:r w:rsidRPr="00AE1E66">
              <w:rPr>
                <w:rFonts w:ascii="Times New Roman" w:hAnsi="Times New Roman" w:cs="Times New Roman"/>
                <w:color w:val="000000" w:themeColor="text1"/>
              </w:rPr>
              <w:t>с выходом в ППЭ.</w:t>
            </w:r>
          </w:p>
        </w:tc>
        <w:tc>
          <w:tcPr>
            <w:tcW w:w="2022" w:type="dxa"/>
          </w:tcPr>
          <w:p w:rsidR="00095E13" w:rsidRPr="00B119C8" w:rsidRDefault="00095E13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95E13" w:rsidRPr="00B119C8" w:rsidRDefault="00095E13" w:rsidP="004545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095E13" w:rsidRPr="00B119C8" w:rsidRDefault="00095E13" w:rsidP="00FB7E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095E13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095E13" w:rsidRDefault="00095E13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8.7.13</w:t>
            </w:r>
          </w:p>
        </w:tc>
        <w:tc>
          <w:tcPr>
            <w:tcW w:w="10617" w:type="dxa"/>
          </w:tcPr>
          <w:p w:rsidR="00095E13" w:rsidRPr="00AE1E66" w:rsidRDefault="00095E13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Биология, физика, химия, география (ВПР) в 11 классах</w:t>
            </w:r>
          </w:p>
        </w:tc>
        <w:tc>
          <w:tcPr>
            <w:tcW w:w="2022" w:type="dxa"/>
          </w:tcPr>
          <w:p w:rsidR="00095E13" w:rsidRPr="00B119C8" w:rsidRDefault="00095E13" w:rsidP="00FB7E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95E13" w:rsidRPr="00B119C8" w:rsidRDefault="00095E13" w:rsidP="00FB7E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095E13" w:rsidRPr="00B119C8" w:rsidRDefault="00095E13" w:rsidP="00FB7E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  <w:tr w:rsidR="00095E13" w:rsidRPr="00B119C8" w:rsidTr="003B1A05">
        <w:trPr>
          <w:gridAfter w:val="1"/>
          <w:wAfter w:w="33" w:type="dxa"/>
        </w:trPr>
        <w:tc>
          <w:tcPr>
            <w:tcW w:w="828" w:type="dxa"/>
          </w:tcPr>
          <w:p w:rsidR="00095E13" w:rsidRPr="00B119C8" w:rsidRDefault="00095E13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8.7.14</w:t>
            </w:r>
          </w:p>
        </w:tc>
        <w:tc>
          <w:tcPr>
            <w:tcW w:w="10617" w:type="dxa"/>
          </w:tcPr>
          <w:p w:rsidR="00095E13" w:rsidRPr="00AE1E66" w:rsidRDefault="00095E13" w:rsidP="00E05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1E66">
              <w:rPr>
                <w:rFonts w:ascii="Times New Roman" w:hAnsi="Times New Roman" w:cs="Times New Roman"/>
                <w:color w:val="000000" w:themeColor="text1"/>
              </w:rPr>
              <w:t xml:space="preserve">проведение пробной работы в форме ОГЭ по математике в 9 классах </w:t>
            </w:r>
          </w:p>
        </w:tc>
        <w:tc>
          <w:tcPr>
            <w:tcW w:w="2022" w:type="dxa"/>
          </w:tcPr>
          <w:p w:rsidR="00095E13" w:rsidRPr="00B119C8" w:rsidRDefault="00095E13" w:rsidP="00E0588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95E13" w:rsidRPr="00B119C8" w:rsidRDefault="00095E13" w:rsidP="004545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9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19C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095E13" w:rsidRPr="00B119C8" w:rsidRDefault="00095E13" w:rsidP="00FB7E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Ярикова Н.Н.</w:t>
            </w:r>
          </w:p>
        </w:tc>
      </w:tr>
    </w:tbl>
    <w:p w:rsidR="000C0741" w:rsidRPr="001F4FCD" w:rsidRDefault="000C0741" w:rsidP="000C0741">
      <w:pPr>
        <w:pStyle w:val="a8"/>
        <w:rPr>
          <w:rFonts w:ascii="Times New Roman" w:hAnsi="Times New Roman"/>
          <w:sz w:val="24"/>
          <w:szCs w:val="24"/>
        </w:rPr>
      </w:pPr>
    </w:p>
    <w:p w:rsidR="000C0741" w:rsidRDefault="000C0741" w:rsidP="000C0741">
      <w:pPr>
        <w:pStyle w:val="a8"/>
        <w:rPr>
          <w:rFonts w:ascii="Times New Roman" w:hAnsi="Times New Roman"/>
          <w:sz w:val="24"/>
          <w:szCs w:val="24"/>
        </w:rPr>
      </w:pPr>
    </w:p>
    <w:p w:rsidR="008E55AD" w:rsidRDefault="008E55AD" w:rsidP="000C0741">
      <w:pPr>
        <w:pStyle w:val="a8"/>
        <w:rPr>
          <w:rFonts w:ascii="Times New Roman" w:hAnsi="Times New Roman"/>
          <w:sz w:val="24"/>
          <w:szCs w:val="24"/>
        </w:rPr>
      </w:pPr>
    </w:p>
    <w:p w:rsidR="008E55AD" w:rsidRPr="001F4FCD" w:rsidRDefault="008E55AD" w:rsidP="000C0741">
      <w:pPr>
        <w:pStyle w:val="a8"/>
        <w:rPr>
          <w:rFonts w:ascii="Times New Roman" w:hAnsi="Times New Roman"/>
          <w:sz w:val="24"/>
          <w:szCs w:val="24"/>
        </w:rPr>
      </w:pPr>
    </w:p>
    <w:p w:rsidR="00347807" w:rsidRPr="00347807" w:rsidRDefault="006F7788" w:rsidP="009E40DD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 w:rsidRPr="004573C9">
        <w:rPr>
          <w:rFonts w:ascii="Times New Roman" w:hAnsi="Times New Roman" w:cs="Times New Roman"/>
          <w:sz w:val="28"/>
          <w:szCs w:val="28"/>
        </w:rPr>
        <w:t xml:space="preserve">Директор МБОУ гимназии № 2                                         </w:t>
      </w:r>
      <w:r w:rsidR="00201C08">
        <w:rPr>
          <w:rFonts w:ascii="Times New Roman" w:hAnsi="Times New Roman" w:cs="Times New Roman"/>
          <w:sz w:val="28"/>
          <w:szCs w:val="28"/>
        </w:rPr>
        <w:tab/>
      </w:r>
      <w:r w:rsidR="00201C08">
        <w:rPr>
          <w:rFonts w:ascii="Times New Roman" w:hAnsi="Times New Roman" w:cs="Times New Roman"/>
          <w:sz w:val="28"/>
          <w:szCs w:val="28"/>
        </w:rPr>
        <w:tab/>
      </w:r>
      <w:r w:rsidR="00201C08">
        <w:rPr>
          <w:rFonts w:ascii="Times New Roman" w:hAnsi="Times New Roman" w:cs="Times New Roman"/>
          <w:sz w:val="28"/>
          <w:szCs w:val="28"/>
        </w:rPr>
        <w:tab/>
      </w:r>
      <w:r w:rsidR="00201C08">
        <w:rPr>
          <w:rFonts w:ascii="Times New Roman" w:hAnsi="Times New Roman" w:cs="Times New Roman"/>
          <w:sz w:val="28"/>
          <w:szCs w:val="28"/>
        </w:rPr>
        <w:tab/>
      </w:r>
      <w:r w:rsidR="00201C08">
        <w:rPr>
          <w:rFonts w:ascii="Times New Roman" w:hAnsi="Times New Roman" w:cs="Times New Roman"/>
          <w:sz w:val="28"/>
          <w:szCs w:val="28"/>
        </w:rPr>
        <w:tab/>
      </w:r>
      <w:r w:rsidR="00201C08">
        <w:rPr>
          <w:rFonts w:ascii="Times New Roman" w:hAnsi="Times New Roman" w:cs="Times New Roman"/>
          <w:sz w:val="28"/>
          <w:szCs w:val="28"/>
        </w:rPr>
        <w:tab/>
      </w:r>
      <w:r w:rsidRPr="004573C9">
        <w:rPr>
          <w:rFonts w:ascii="Times New Roman" w:hAnsi="Times New Roman" w:cs="Times New Roman"/>
          <w:sz w:val="28"/>
          <w:szCs w:val="28"/>
        </w:rPr>
        <w:t xml:space="preserve">     Е.А. </w:t>
      </w:r>
      <w:proofErr w:type="spellStart"/>
      <w:r w:rsidRPr="004573C9">
        <w:rPr>
          <w:rFonts w:ascii="Times New Roman" w:hAnsi="Times New Roman" w:cs="Times New Roman"/>
          <w:sz w:val="28"/>
          <w:szCs w:val="28"/>
        </w:rPr>
        <w:t>Гатальская</w:t>
      </w:r>
      <w:proofErr w:type="spellEnd"/>
    </w:p>
    <w:sectPr w:rsidR="00347807" w:rsidRPr="00347807" w:rsidSect="008E55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469"/>
    <w:multiLevelType w:val="hybridMultilevel"/>
    <w:tmpl w:val="C232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0E51"/>
    <w:multiLevelType w:val="hybridMultilevel"/>
    <w:tmpl w:val="E0F8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6B11"/>
    <w:multiLevelType w:val="hybridMultilevel"/>
    <w:tmpl w:val="6736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2C3B"/>
    <w:multiLevelType w:val="hybridMultilevel"/>
    <w:tmpl w:val="8CC4A7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D7499"/>
    <w:multiLevelType w:val="hybridMultilevel"/>
    <w:tmpl w:val="45C4D4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900277C"/>
    <w:multiLevelType w:val="hybridMultilevel"/>
    <w:tmpl w:val="013E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E5C26"/>
    <w:multiLevelType w:val="hybridMultilevel"/>
    <w:tmpl w:val="C730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144D"/>
    <w:multiLevelType w:val="hybridMultilevel"/>
    <w:tmpl w:val="0692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6180B"/>
    <w:multiLevelType w:val="hybridMultilevel"/>
    <w:tmpl w:val="52D0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54477"/>
    <w:multiLevelType w:val="hybridMultilevel"/>
    <w:tmpl w:val="6A6E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01BF"/>
    <w:multiLevelType w:val="hybridMultilevel"/>
    <w:tmpl w:val="EC5E8296"/>
    <w:lvl w:ilvl="0" w:tplc="43E62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5A64C8"/>
    <w:multiLevelType w:val="hybridMultilevel"/>
    <w:tmpl w:val="3F9C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D5248"/>
    <w:multiLevelType w:val="hybridMultilevel"/>
    <w:tmpl w:val="0F9C2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874F9"/>
    <w:multiLevelType w:val="hybridMultilevel"/>
    <w:tmpl w:val="9A6A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5F28"/>
    <w:multiLevelType w:val="hybridMultilevel"/>
    <w:tmpl w:val="AA0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93F9F"/>
    <w:multiLevelType w:val="hybridMultilevel"/>
    <w:tmpl w:val="254C4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B463A"/>
    <w:multiLevelType w:val="hybridMultilevel"/>
    <w:tmpl w:val="C0FA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D2035"/>
    <w:multiLevelType w:val="hybridMultilevel"/>
    <w:tmpl w:val="7696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E5E41"/>
    <w:multiLevelType w:val="hybridMultilevel"/>
    <w:tmpl w:val="37A2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5"/>
  </w:num>
  <w:num w:numId="5">
    <w:abstractNumId w:val="5"/>
  </w:num>
  <w:num w:numId="6">
    <w:abstractNumId w:val="10"/>
  </w:num>
  <w:num w:numId="7">
    <w:abstractNumId w:val="17"/>
  </w:num>
  <w:num w:numId="8">
    <w:abstractNumId w:val="0"/>
  </w:num>
  <w:num w:numId="9">
    <w:abstractNumId w:val="19"/>
  </w:num>
  <w:num w:numId="10">
    <w:abstractNumId w:val="18"/>
  </w:num>
  <w:num w:numId="11">
    <w:abstractNumId w:val="13"/>
  </w:num>
  <w:num w:numId="12">
    <w:abstractNumId w:val="6"/>
  </w:num>
  <w:num w:numId="13">
    <w:abstractNumId w:val="16"/>
  </w:num>
  <w:num w:numId="14">
    <w:abstractNumId w:val="1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807"/>
    <w:rsid w:val="000864CA"/>
    <w:rsid w:val="0009211C"/>
    <w:rsid w:val="00095E13"/>
    <w:rsid w:val="000C0741"/>
    <w:rsid w:val="001B2B42"/>
    <w:rsid w:val="00201C08"/>
    <w:rsid w:val="00270B59"/>
    <w:rsid w:val="002E3EC7"/>
    <w:rsid w:val="00347807"/>
    <w:rsid w:val="003508A4"/>
    <w:rsid w:val="003B1A05"/>
    <w:rsid w:val="003E18E5"/>
    <w:rsid w:val="0041596F"/>
    <w:rsid w:val="004423B3"/>
    <w:rsid w:val="0045451B"/>
    <w:rsid w:val="004573C9"/>
    <w:rsid w:val="00464EC6"/>
    <w:rsid w:val="00487EF7"/>
    <w:rsid w:val="004A0006"/>
    <w:rsid w:val="0053352D"/>
    <w:rsid w:val="005C6A34"/>
    <w:rsid w:val="005E0605"/>
    <w:rsid w:val="00624E7D"/>
    <w:rsid w:val="00653561"/>
    <w:rsid w:val="006F7788"/>
    <w:rsid w:val="00743334"/>
    <w:rsid w:val="00805703"/>
    <w:rsid w:val="008101AB"/>
    <w:rsid w:val="008457DA"/>
    <w:rsid w:val="008E55AD"/>
    <w:rsid w:val="009024BD"/>
    <w:rsid w:val="00980B79"/>
    <w:rsid w:val="00982027"/>
    <w:rsid w:val="009E40DD"/>
    <w:rsid w:val="00A21F28"/>
    <w:rsid w:val="00A76213"/>
    <w:rsid w:val="00A854BB"/>
    <w:rsid w:val="00AB69D4"/>
    <w:rsid w:val="00AE1E66"/>
    <w:rsid w:val="00AF133C"/>
    <w:rsid w:val="00CB0189"/>
    <w:rsid w:val="00CD21C4"/>
    <w:rsid w:val="00D301CF"/>
    <w:rsid w:val="00DF5AAA"/>
    <w:rsid w:val="00E05889"/>
    <w:rsid w:val="00E121C7"/>
    <w:rsid w:val="00F8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78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4780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347807"/>
    <w:pPr>
      <w:spacing w:after="0" w:line="240" w:lineRule="auto"/>
      <w:ind w:right="462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80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rsid w:val="0034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573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73C9"/>
  </w:style>
  <w:style w:type="paragraph" w:styleId="a8">
    <w:name w:val="No Spacing"/>
    <w:uiPriority w:val="1"/>
    <w:qFormat/>
    <w:rsid w:val="000C07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41596F"/>
    <w:pPr>
      <w:ind w:left="720"/>
      <w:contextualSpacing/>
    </w:pPr>
  </w:style>
  <w:style w:type="paragraph" w:customStyle="1" w:styleId="1">
    <w:name w:val="Без интервала1"/>
    <w:rsid w:val="003B1A0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B1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3B1A0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17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Ярикова НН</dc:creator>
  <cp:keywords/>
  <dc:description/>
  <cp:lastModifiedBy>Ярикова НН</cp:lastModifiedBy>
  <cp:revision>41</cp:revision>
  <cp:lastPrinted>2017-10-18T12:15:00Z</cp:lastPrinted>
  <dcterms:created xsi:type="dcterms:W3CDTF">2017-09-18T12:58:00Z</dcterms:created>
  <dcterms:modified xsi:type="dcterms:W3CDTF">2017-10-19T12:30:00Z</dcterms:modified>
</cp:coreProperties>
</file>